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029" w:rsidRDefault="00B3645F" w:rsidP="00842A68">
      <w:pPr>
        <w:tabs>
          <w:tab w:val="left" w:pos="648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42A68" w:rsidRPr="009920A3" w:rsidRDefault="00842A68" w:rsidP="00842A68">
      <w:pPr>
        <w:tabs>
          <w:tab w:val="left" w:pos="648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6029" w:rsidRPr="0026608A" w:rsidRDefault="00446029" w:rsidP="00446029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6029" w:rsidRPr="00CD19C4" w:rsidRDefault="00446029" w:rsidP="00446029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446029" w:rsidRPr="00CD19C4" w:rsidRDefault="00446029" w:rsidP="00446029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</w:p>
    <w:p w:rsidR="00446029" w:rsidRPr="00CD19C4" w:rsidRDefault="00446029" w:rsidP="00446029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46029" w:rsidRDefault="00446029" w:rsidP="00446029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454F8">
        <w:rPr>
          <w:rFonts w:ascii="Times New Roman" w:hAnsi="Times New Roman" w:cs="Times New Roman"/>
          <w:b/>
          <w:bCs/>
          <w:sz w:val="40"/>
          <w:szCs w:val="40"/>
        </w:rPr>
        <w:t xml:space="preserve">Проект </w:t>
      </w:r>
    </w:p>
    <w:p w:rsidR="00446029" w:rsidRPr="007021EF" w:rsidRDefault="00446029" w:rsidP="0044602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021EF">
        <w:rPr>
          <w:rFonts w:ascii="Times New Roman" w:hAnsi="Times New Roman" w:cs="Times New Roman"/>
          <w:b/>
          <w:bCs/>
          <w:sz w:val="32"/>
          <w:szCs w:val="32"/>
        </w:rPr>
        <w:t xml:space="preserve">по патриотическому воспитанию </w:t>
      </w:r>
    </w:p>
    <w:p w:rsidR="00446029" w:rsidRDefault="00446029" w:rsidP="00446029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021EF">
        <w:rPr>
          <w:rFonts w:ascii="Times New Roman" w:hAnsi="Times New Roman" w:cs="Times New Roman"/>
          <w:b/>
          <w:bCs/>
          <w:sz w:val="32"/>
          <w:szCs w:val="32"/>
        </w:rPr>
        <w:t>детей средней группы</w:t>
      </w:r>
      <w:r w:rsidRPr="007021EF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C454F8">
        <w:rPr>
          <w:rFonts w:ascii="Times New Roman" w:hAnsi="Times New Roman" w:cs="Times New Roman"/>
          <w:b/>
          <w:bCs/>
          <w:sz w:val="40"/>
          <w:szCs w:val="40"/>
        </w:rPr>
        <w:t xml:space="preserve"> «Мы по городу гуляем </w:t>
      </w:r>
    </w:p>
    <w:p w:rsidR="00446029" w:rsidRDefault="00446029" w:rsidP="00446029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C454F8">
        <w:rPr>
          <w:rFonts w:ascii="Times New Roman" w:hAnsi="Times New Roman" w:cs="Times New Roman"/>
          <w:b/>
          <w:bCs/>
          <w:sz w:val="40"/>
          <w:szCs w:val="40"/>
        </w:rPr>
        <w:t>и его мы изучаем»</w:t>
      </w:r>
    </w:p>
    <w:p w:rsidR="00446029" w:rsidRDefault="00446029" w:rsidP="00446029">
      <w:pPr>
        <w:rPr>
          <w:rFonts w:ascii="Times New Roman" w:hAnsi="Times New Roman"/>
          <w:sz w:val="28"/>
          <w:szCs w:val="28"/>
        </w:rPr>
      </w:pPr>
    </w:p>
    <w:p w:rsidR="00446029" w:rsidRDefault="00446029" w:rsidP="00446029">
      <w:pPr>
        <w:rPr>
          <w:rFonts w:ascii="Times New Roman" w:hAnsi="Times New Roman"/>
          <w:sz w:val="28"/>
          <w:szCs w:val="28"/>
        </w:rPr>
      </w:pPr>
    </w:p>
    <w:p w:rsidR="00842A68" w:rsidRDefault="00842A68" w:rsidP="00446029">
      <w:pPr>
        <w:rPr>
          <w:rFonts w:ascii="Times New Roman" w:hAnsi="Times New Roman"/>
          <w:sz w:val="28"/>
          <w:szCs w:val="28"/>
        </w:rPr>
      </w:pPr>
    </w:p>
    <w:p w:rsidR="00446029" w:rsidRPr="00CD19C4" w:rsidRDefault="00446029" w:rsidP="00446029">
      <w:pPr>
        <w:rPr>
          <w:rFonts w:ascii="Times New Roman" w:hAnsi="Times New Roman"/>
          <w:sz w:val="28"/>
          <w:szCs w:val="28"/>
        </w:rPr>
      </w:pPr>
    </w:p>
    <w:p w:rsidR="00446029" w:rsidRDefault="00446029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19C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Автор</w:t>
      </w:r>
      <w:r w:rsidRPr="000F652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воспитатель</w:t>
      </w:r>
    </w:p>
    <w:p w:rsidR="00446029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Васильева Алена Валентино</w:t>
      </w: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Pr="00CD19C4" w:rsidRDefault="00DE6427" w:rsidP="00DE64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19C4">
        <w:rPr>
          <w:rFonts w:ascii="Times New Roman" w:hAnsi="Times New Roman"/>
          <w:sz w:val="28"/>
          <w:szCs w:val="28"/>
        </w:rPr>
        <w:t xml:space="preserve">Муниципальное бюджетное </w:t>
      </w:r>
    </w:p>
    <w:p w:rsidR="00DE6427" w:rsidRPr="00CD19C4" w:rsidRDefault="00DE6427" w:rsidP="00DE64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19C4">
        <w:rPr>
          <w:rFonts w:ascii="Times New Roman" w:hAnsi="Times New Roman"/>
          <w:sz w:val="28"/>
          <w:szCs w:val="28"/>
        </w:rPr>
        <w:t xml:space="preserve">дошкольное образовательное учреждение </w:t>
      </w:r>
    </w:p>
    <w:p w:rsidR="00DE6427" w:rsidRDefault="00DE6427" w:rsidP="00DE642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D19C4">
        <w:rPr>
          <w:rFonts w:ascii="Times New Roman" w:hAnsi="Times New Roman"/>
          <w:sz w:val="28"/>
          <w:szCs w:val="28"/>
        </w:rPr>
        <w:t xml:space="preserve">«Детский сад № </w:t>
      </w:r>
      <w:r>
        <w:rPr>
          <w:rFonts w:ascii="Times New Roman" w:hAnsi="Times New Roman"/>
          <w:sz w:val="28"/>
          <w:szCs w:val="28"/>
        </w:rPr>
        <w:t>25</w:t>
      </w:r>
      <w:r w:rsidRPr="00CD19C4">
        <w:rPr>
          <w:rFonts w:ascii="Times New Roman" w:hAnsi="Times New Roman"/>
          <w:sz w:val="28"/>
          <w:szCs w:val="28"/>
        </w:rPr>
        <w:t>»</w:t>
      </w: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Default="00DE6427" w:rsidP="004460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E6427" w:rsidRPr="00755AB1" w:rsidRDefault="00DE6427" w:rsidP="00DE64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DE6427" w:rsidRPr="00755AB1" w:rsidSect="00DE6427">
          <w:footerReference w:type="default" r:id="rId9"/>
          <w:footerReference w:type="first" r:id="rId10"/>
          <w:pgSz w:w="11906" w:h="16838"/>
          <w:pgMar w:top="1134" w:right="992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Вязники, 202</w:t>
      </w:r>
      <w:r w:rsidR="00842A68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</w:p>
    <w:p w:rsidR="007021EF" w:rsidRPr="00F21563" w:rsidRDefault="007021EF" w:rsidP="007021EF">
      <w:pPr>
        <w:tabs>
          <w:tab w:val="left" w:pos="298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7021EF" w:rsidRPr="00193799" w:rsidRDefault="007021EF" w:rsidP="007021EF">
      <w:pPr>
        <w:tabs>
          <w:tab w:val="left" w:pos="2985"/>
        </w:tabs>
        <w:rPr>
          <w:rFonts w:ascii="Times New Roman" w:hAnsi="Times New Roman"/>
          <w:sz w:val="28"/>
          <w:szCs w:val="28"/>
        </w:rPr>
      </w:pPr>
    </w:p>
    <w:p w:rsidR="007021EF" w:rsidRPr="00DF0AB5" w:rsidRDefault="007021EF" w:rsidP="00DF0AB5">
      <w:pPr>
        <w:numPr>
          <w:ilvl w:val="0"/>
          <w:numId w:val="1"/>
        </w:numPr>
        <w:tabs>
          <w:tab w:val="left" w:pos="2985"/>
        </w:tabs>
        <w:spacing w:after="0" w:line="360" w:lineRule="auto"/>
        <w:jc w:val="both"/>
        <w:rPr>
          <w:rFonts w:ascii="Times New Roman" w:hAnsi="Times New Roman"/>
        </w:rPr>
      </w:pPr>
      <w:r w:rsidRPr="00735465">
        <w:rPr>
          <w:rFonts w:ascii="Times New Roman" w:hAnsi="Times New Roman"/>
          <w:sz w:val="28"/>
          <w:szCs w:val="28"/>
        </w:rPr>
        <w:t xml:space="preserve">Актуальность </w:t>
      </w:r>
      <w:r>
        <w:rPr>
          <w:rFonts w:ascii="Times New Roman" w:hAnsi="Times New Roman"/>
          <w:sz w:val="28"/>
          <w:szCs w:val="28"/>
        </w:rPr>
        <w:t>выбранной темы……………….</w:t>
      </w:r>
      <w:r w:rsidRPr="00735465">
        <w:rPr>
          <w:rFonts w:ascii="Times New Roman" w:hAnsi="Times New Roman"/>
          <w:sz w:val="28"/>
          <w:szCs w:val="28"/>
        </w:rPr>
        <w:t xml:space="preserve"> ..……………</w:t>
      </w:r>
      <w:r>
        <w:rPr>
          <w:rFonts w:ascii="Times New Roman" w:hAnsi="Times New Roman"/>
          <w:sz w:val="28"/>
          <w:szCs w:val="28"/>
        </w:rPr>
        <w:t>..</w:t>
      </w:r>
      <w:r w:rsidR="00DF0AB5">
        <w:rPr>
          <w:rFonts w:ascii="Times New Roman" w:hAnsi="Times New Roman"/>
          <w:sz w:val="28"/>
          <w:szCs w:val="28"/>
        </w:rPr>
        <w:t>3</w:t>
      </w:r>
      <w:r w:rsidRPr="00735465">
        <w:rPr>
          <w:rFonts w:ascii="Times New Roman" w:hAnsi="Times New Roman"/>
          <w:sz w:val="28"/>
          <w:szCs w:val="28"/>
        </w:rPr>
        <w:t xml:space="preserve">                        </w:t>
      </w:r>
    </w:p>
    <w:p w:rsidR="007021EF" w:rsidRPr="00DF0AB5" w:rsidRDefault="007021EF" w:rsidP="00DF0AB5">
      <w:pPr>
        <w:numPr>
          <w:ilvl w:val="0"/>
          <w:numId w:val="1"/>
        </w:numPr>
        <w:tabs>
          <w:tab w:val="left" w:pos="2985"/>
        </w:tabs>
        <w:spacing w:after="0" w:line="360" w:lineRule="auto"/>
        <w:jc w:val="both"/>
        <w:rPr>
          <w:rFonts w:ascii="Times New Roman" w:hAnsi="Times New Roman"/>
        </w:rPr>
      </w:pPr>
      <w:r w:rsidRPr="00DB0410">
        <w:rPr>
          <w:rFonts w:ascii="Times New Roman" w:hAnsi="Times New Roman"/>
          <w:bCs/>
          <w:sz w:val="28"/>
          <w:szCs w:val="28"/>
        </w:rPr>
        <w:t xml:space="preserve">Технология </w:t>
      </w:r>
      <w:r>
        <w:rPr>
          <w:rFonts w:ascii="Times New Roman" w:hAnsi="Times New Roman"/>
          <w:bCs/>
          <w:sz w:val="28"/>
          <w:szCs w:val="28"/>
        </w:rPr>
        <w:t>проекта.</w:t>
      </w:r>
      <w:r w:rsidRPr="00DB0410">
        <w:rPr>
          <w:rFonts w:ascii="Times New Roman" w:hAnsi="Times New Roman"/>
          <w:bCs/>
          <w:sz w:val="28"/>
          <w:szCs w:val="28"/>
        </w:rPr>
        <w:t>…………………………………………</w:t>
      </w:r>
      <w:r w:rsidR="00DF0AB5">
        <w:rPr>
          <w:rFonts w:ascii="Times New Roman" w:hAnsi="Times New Roman"/>
          <w:bCs/>
          <w:sz w:val="28"/>
          <w:szCs w:val="28"/>
        </w:rPr>
        <w:t>…5</w:t>
      </w:r>
      <w:r w:rsidRPr="00DB0410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</w:t>
      </w:r>
    </w:p>
    <w:p w:rsidR="00DE6427" w:rsidRPr="00DF0AB5" w:rsidRDefault="007021EF" w:rsidP="00DF0AB5">
      <w:pPr>
        <w:numPr>
          <w:ilvl w:val="0"/>
          <w:numId w:val="1"/>
        </w:numPr>
        <w:tabs>
          <w:tab w:val="left" w:pos="2985"/>
        </w:tabs>
        <w:spacing w:after="0" w:line="360" w:lineRule="auto"/>
        <w:jc w:val="both"/>
        <w:rPr>
          <w:rFonts w:ascii="Times New Roman" w:hAnsi="Times New Roman"/>
          <w:b/>
        </w:rPr>
      </w:pPr>
      <w:r w:rsidRPr="00436AF4">
        <w:rPr>
          <w:rFonts w:ascii="Times New Roman" w:hAnsi="Times New Roman"/>
          <w:bCs/>
          <w:sz w:val="28"/>
          <w:szCs w:val="28"/>
        </w:rPr>
        <w:t>Резу</w:t>
      </w:r>
      <w:r>
        <w:rPr>
          <w:rFonts w:ascii="Times New Roman" w:hAnsi="Times New Roman"/>
          <w:bCs/>
          <w:sz w:val="28"/>
          <w:szCs w:val="28"/>
        </w:rPr>
        <w:t>льтативность………………………………………………</w:t>
      </w:r>
      <w:r w:rsidRPr="00436AF4">
        <w:rPr>
          <w:rFonts w:ascii="Times New Roman" w:hAnsi="Times New Roman"/>
          <w:bCs/>
          <w:sz w:val="28"/>
          <w:szCs w:val="28"/>
        </w:rPr>
        <w:t>1</w:t>
      </w:r>
      <w:r w:rsidR="00DF0AB5">
        <w:rPr>
          <w:rFonts w:ascii="Times New Roman" w:hAnsi="Times New Roman"/>
          <w:bCs/>
          <w:sz w:val="28"/>
          <w:szCs w:val="28"/>
        </w:rPr>
        <w:t>0</w:t>
      </w:r>
    </w:p>
    <w:p w:rsidR="007021EF" w:rsidRPr="00F21563" w:rsidRDefault="007021EF" w:rsidP="00DF0AB5">
      <w:pPr>
        <w:numPr>
          <w:ilvl w:val="0"/>
          <w:numId w:val="1"/>
        </w:numPr>
        <w:tabs>
          <w:tab w:val="left" w:pos="2985"/>
        </w:tabs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01E8C">
        <w:rPr>
          <w:rFonts w:ascii="Times New Roman" w:hAnsi="Times New Roman"/>
          <w:b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F21563">
        <w:rPr>
          <w:rFonts w:ascii="Times New Roman" w:hAnsi="Times New Roman"/>
          <w:sz w:val="28"/>
          <w:szCs w:val="28"/>
        </w:rPr>
        <w:t>практические разработки и материалы):</w:t>
      </w:r>
    </w:p>
    <w:p w:rsidR="00DF0AB5" w:rsidRPr="008D1834" w:rsidRDefault="00DF0AB5" w:rsidP="008D1834">
      <w:pPr>
        <w:pStyle w:val="a5"/>
        <w:spacing w:line="360" w:lineRule="auto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DF0A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1. </w:t>
      </w:r>
      <w:r w:rsidR="008D1834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Краткая презентация проекта с фото</w:t>
      </w:r>
    </w:p>
    <w:p w:rsidR="00DF0AB5" w:rsidRPr="008D1834" w:rsidRDefault="00DF0AB5" w:rsidP="008D1834">
      <w:pPr>
        <w:pStyle w:val="a5"/>
        <w:spacing w:line="360" w:lineRule="auto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DF0A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2. Папка передвижка «Мой родной город»</w:t>
      </w:r>
    </w:p>
    <w:p w:rsidR="00DF0AB5" w:rsidRPr="008D1834" w:rsidRDefault="00DF0AB5" w:rsidP="008D1834">
      <w:pPr>
        <w:pStyle w:val="a5"/>
        <w:spacing w:line="360" w:lineRule="auto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DF0A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3. Памятка для родителей «Город, в котором я живу»</w:t>
      </w:r>
    </w:p>
    <w:p w:rsidR="00DF0AB5" w:rsidRPr="00DF0AB5" w:rsidRDefault="00DF0AB5" w:rsidP="008D1834">
      <w:pPr>
        <w:pStyle w:val="a5"/>
        <w:spacing w:line="360" w:lineRule="auto"/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</w:pPr>
      <w:r w:rsidRPr="00DF0AB5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4. Консультация для родителей «Знакомство дошкольников с родным городом»</w:t>
      </w:r>
    </w:p>
    <w:p w:rsidR="007021EF" w:rsidRDefault="007021EF" w:rsidP="00DE6427">
      <w:pPr>
        <w:spacing w:after="100" w:afterAutospacing="1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</w:p>
    <w:p w:rsidR="00C454F8" w:rsidRDefault="00C454F8" w:rsidP="00C454F8">
      <w:pPr>
        <w:tabs>
          <w:tab w:val="left" w:pos="64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54F8" w:rsidRDefault="00C454F8" w:rsidP="00C454F8">
      <w:pPr>
        <w:tabs>
          <w:tab w:val="left" w:pos="64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54F8" w:rsidRDefault="00C454F8" w:rsidP="00C454F8">
      <w:pPr>
        <w:tabs>
          <w:tab w:val="left" w:pos="64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54F8" w:rsidRDefault="00C454F8" w:rsidP="00C454F8">
      <w:pPr>
        <w:tabs>
          <w:tab w:val="left" w:pos="64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54F8" w:rsidRDefault="00C454F8" w:rsidP="00C454F8">
      <w:pPr>
        <w:tabs>
          <w:tab w:val="left" w:pos="648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21EF" w:rsidRDefault="007021EF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755AB1" w:rsidRDefault="00755AB1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755AB1" w:rsidRDefault="00755AB1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755AB1" w:rsidRDefault="00755AB1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755AB1" w:rsidRDefault="00755AB1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755AB1" w:rsidRDefault="00755AB1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76059D" w:rsidRDefault="0076059D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8D1834" w:rsidRDefault="008D1834" w:rsidP="007021EF">
      <w:pPr>
        <w:tabs>
          <w:tab w:val="left" w:pos="6489"/>
        </w:tabs>
        <w:rPr>
          <w:rFonts w:ascii="Times New Roman" w:hAnsi="Times New Roman" w:cs="Times New Roman"/>
          <w:b/>
          <w:sz w:val="32"/>
          <w:szCs w:val="32"/>
        </w:rPr>
      </w:pPr>
    </w:p>
    <w:p w:rsidR="00AF09BE" w:rsidRDefault="00C454F8" w:rsidP="00AF09BE">
      <w:pPr>
        <w:tabs>
          <w:tab w:val="left" w:pos="6489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1EF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C454F8" w:rsidRDefault="00AF09BE" w:rsidP="001D65B4">
      <w:pPr>
        <w:tabs>
          <w:tab w:val="left" w:pos="648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454F8" w:rsidRPr="007021EF">
        <w:rPr>
          <w:rFonts w:ascii="Times New Roman" w:hAnsi="Times New Roman" w:cs="Times New Roman"/>
          <w:sz w:val="28"/>
          <w:szCs w:val="28"/>
        </w:rPr>
        <w:t xml:space="preserve">Основы патриотизма начинают формироваться в дошкольном возрасте. Дети - это наше будущее, а значит будущее нашей страны. </w:t>
      </w:r>
      <w:r w:rsidR="00E25838">
        <w:rPr>
          <w:rFonts w:ascii="Times New Roman" w:hAnsi="Times New Roman" w:cs="Times New Roman"/>
          <w:sz w:val="28"/>
          <w:szCs w:val="28"/>
        </w:rPr>
        <w:t>Задача взрослых</w:t>
      </w:r>
      <w:r w:rsidR="00C454F8" w:rsidRPr="007021EF">
        <w:rPr>
          <w:rFonts w:ascii="Times New Roman" w:hAnsi="Times New Roman" w:cs="Times New Roman"/>
          <w:sz w:val="28"/>
          <w:szCs w:val="28"/>
        </w:rPr>
        <w:t xml:space="preserve"> </w:t>
      </w:r>
      <w:r w:rsidR="00E25838">
        <w:rPr>
          <w:rFonts w:ascii="Times New Roman" w:hAnsi="Times New Roman" w:cs="Times New Roman"/>
          <w:sz w:val="28"/>
          <w:szCs w:val="28"/>
        </w:rPr>
        <w:t xml:space="preserve">научить детей </w:t>
      </w:r>
      <w:r w:rsidR="00C454F8" w:rsidRPr="007021EF">
        <w:rPr>
          <w:rFonts w:ascii="Times New Roman" w:hAnsi="Times New Roman" w:cs="Times New Roman"/>
          <w:sz w:val="28"/>
          <w:szCs w:val="28"/>
        </w:rPr>
        <w:t xml:space="preserve"> любить свою страну. Но маленьким детям непонятны понятия страна, патриотизм, Родина.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54F8" w:rsidRPr="007021EF">
        <w:rPr>
          <w:rFonts w:ascii="Times New Roman" w:hAnsi="Times New Roman" w:cs="Times New Roman"/>
          <w:sz w:val="28"/>
          <w:szCs w:val="28"/>
        </w:rPr>
        <w:t>Начинать воспитание любви к своей Отчизне нужно с любви к своей малой родине - месту, где родился человек. </w:t>
      </w:r>
    </w:p>
    <w:p w:rsidR="00C454F8" w:rsidRPr="007021EF" w:rsidRDefault="00C454F8" w:rsidP="001D65B4">
      <w:pPr>
        <w:tabs>
          <w:tab w:val="left" w:pos="648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sz w:val="28"/>
          <w:szCs w:val="28"/>
        </w:rPr>
        <w:t xml:space="preserve">      Знакомство детей с родным краем: с историко-культурными, национальными, географическими, природными особенностями формирует у них такие черты характера, которые помогут им стать патриотом и гражданином своей Родины. Ведь, яркие впечатления о родной природе, об истории родного края, полученные в детстве, нередко остаются в памяти человека на всю жизнь. </w:t>
      </w:r>
    </w:p>
    <w:p w:rsidR="00AF09BE" w:rsidRDefault="00E56F9C" w:rsidP="001D65B4">
      <w:pPr>
        <w:tabs>
          <w:tab w:val="left" w:pos="648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sz w:val="28"/>
          <w:szCs w:val="28"/>
        </w:rPr>
        <w:t xml:space="preserve">      Дошкольное детство можно назвать порой ежедневных открытий. Взрослым следует дарить детям радость этих открытий, наполнив их идеологическим и вос</w:t>
      </w:r>
      <w:r w:rsidR="00AF09BE">
        <w:rPr>
          <w:rFonts w:ascii="Times New Roman" w:hAnsi="Times New Roman" w:cs="Times New Roman"/>
          <w:sz w:val="28"/>
          <w:szCs w:val="28"/>
        </w:rPr>
        <w:t>питательным содержанием, которые</w:t>
      </w:r>
      <w:r w:rsidRPr="007021EF">
        <w:rPr>
          <w:rFonts w:ascii="Times New Roman" w:hAnsi="Times New Roman" w:cs="Times New Roman"/>
          <w:sz w:val="28"/>
          <w:szCs w:val="28"/>
        </w:rPr>
        <w:t xml:space="preserve"> должны способствовать формированию нравственных основ и чувства патриотизма. </w:t>
      </w:r>
    </w:p>
    <w:p w:rsidR="00DE6427" w:rsidRPr="00CA4741" w:rsidRDefault="00AF09BE" w:rsidP="00CA4741">
      <w:pPr>
        <w:tabs>
          <w:tab w:val="left" w:pos="648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E56F9C" w:rsidRPr="007021EF">
        <w:rPr>
          <w:rFonts w:ascii="Times New Roman" w:hAnsi="Times New Roman" w:cs="Times New Roman"/>
          <w:sz w:val="28"/>
          <w:szCs w:val="28"/>
        </w:rPr>
        <w:t>Раздвиг</w:t>
      </w:r>
      <w:r>
        <w:rPr>
          <w:rFonts w:ascii="Times New Roman" w:hAnsi="Times New Roman" w:cs="Times New Roman"/>
          <w:sz w:val="28"/>
          <w:szCs w:val="28"/>
        </w:rPr>
        <w:t xml:space="preserve">ая горизонты </w:t>
      </w:r>
      <w:r w:rsidR="00212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познаваемого</w:t>
      </w:r>
      <w:r w:rsidR="00E56F9C" w:rsidRPr="007021EF">
        <w:rPr>
          <w:rFonts w:ascii="Times New Roman" w:hAnsi="Times New Roman" w:cs="Times New Roman"/>
          <w:sz w:val="28"/>
          <w:szCs w:val="28"/>
        </w:rPr>
        <w:t xml:space="preserve">, мы зарождаем в </w:t>
      </w:r>
      <w:r w:rsidR="003D3607">
        <w:rPr>
          <w:rFonts w:ascii="Times New Roman" w:hAnsi="Times New Roman" w:cs="Times New Roman"/>
          <w:sz w:val="28"/>
          <w:szCs w:val="28"/>
        </w:rPr>
        <w:t>детских</w:t>
      </w:r>
      <w:r w:rsidR="00E56F9C" w:rsidRPr="007021EF">
        <w:rPr>
          <w:rFonts w:ascii="Times New Roman" w:hAnsi="Times New Roman" w:cs="Times New Roman"/>
          <w:sz w:val="28"/>
          <w:szCs w:val="28"/>
        </w:rPr>
        <w:t xml:space="preserve"> сердцах искорку любви к родному краю, к Родине.</w:t>
      </w:r>
      <w:proofErr w:type="gramEnd"/>
    </w:p>
    <w:p w:rsidR="008D1834" w:rsidRDefault="00DE6427" w:rsidP="001D65B4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AF09BE" w:rsidRDefault="00DE6427" w:rsidP="001D65B4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454F8" w:rsidRPr="007021EF">
        <w:rPr>
          <w:rFonts w:ascii="Times New Roman" w:hAnsi="Times New Roman" w:cs="Times New Roman"/>
          <w:b/>
          <w:bCs/>
          <w:sz w:val="28"/>
          <w:szCs w:val="28"/>
        </w:rPr>
        <w:t>Проблема</w:t>
      </w:r>
    </w:p>
    <w:p w:rsidR="00E56F9C" w:rsidRPr="007021EF" w:rsidRDefault="003D3607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</w:t>
      </w:r>
      <w:r w:rsidR="00E56F9C" w:rsidRPr="007021EF">
        <w:rPr>
          <w:rFonts w:ascii="Times New Roman" w:hAnsi="Times New Roman" w:cs="Times New Roman"/>
          <w:sz w:val="28"/>
          <w:szCs w:val="28"/>
        </w:rPr>
        <w:t xml:space="preserve">ети не задумываются о том, что город, в котором они живут – это их малая родина. </w:t>
      </w:r>
      <w:r>
        <w:rPr>
          <w:rFonts w:ascii="Times New Roman" w:hAnsi="Times New Roman" w:cs="Times New Roman"/>
          <w:sz w:val="28"/>
          <w:szCs w:val="28"/>
        </w:rPr>
        <w:t xml:space="preserve">Мало </w:t>
      </w:r>
      <w:r w:rsidR="00E56F9C" w:rsidRPr="007021EF">
        <w:rPr>
          <w:rFonts w:ascii="Times New Roman" w:hAnsi="Times New Roman" w:cs="Times New Roman"/>
          <w:sz w:val="28"/>
          <w:szCs w:val="28"/>
        </w:rPr>
        <w:t xml:space="preserve"> знают </w:t>
      </w:r>
      <w:r>
        <w:rPr>
          <w:rFonts w:ascii="Times New Roman" w:hAnsi="Times New Roman" w:cs="Times New Roman"/>
          <w:sz w:val="28"/>
          <w:szCs w:val="28"/>
        </w:rPr>
        <w:t>и интересуются  его историей и достопримечательностями.</w:t>
      </w:r>
    </w:p>
    <w:p w:rsidR="00E25838" w:rsidRDefault="00E56F9C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A4741" w:rsidRPr="00CA4741" w:rsidRDefault="00E25838" w:rsidP="00CA47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7C3D">
        <w:rPr>
          <w:rFonts w:ascii="Times New Roman" w:hAnsi="Times New Roman" w:cs="Times New Roman"/>
          <w:sz w:val="28"/>
          <w:szCs w:val="28"/>
        </w:rPr>
        <w:t>Весной, во время прогулки по улице Чехова, где расположен наш детский сад, у детей возник вопрос:</w:t>
      </w:r>
      <w:r w:rsidR="00C454F8" w:rsidRPr="007021EF">
        <w:rPr>
          <w:rFonts w:ascii="Times New Roman" w:hAnsi="Times New Roman" w:cs="Times New Roman"/>
          <w:sz w:val="28"/>
          <w:szCs w:val="28"/>
        </w:rPr>
        <w:t xml:space="preserve"> «А какие еще улицы есть в нашем городе? </w:t>
      </w:r>
      <w:r w:rsidR="000C7C3D">
        <w:rPr>
          <w:rFonts w:ascii="Times New Roman" w:hAnsi="Times New Roman" w:cs="Times New Roman"/>
          <w:sz w:val="28"/>
          <w:szCs w:val="28"/>
        </w:rPr>
        <w:t>Какие дома есть в нашем городе? М</w:t>
      </w:r>
      <w:r w:rsidR="000C7C3D" w:rsidRPr="007021EF">
        <w:rPr>
          <w:rFonts w:ascii="Times New Roman" w:hAnsi="Times New Roman" w:cs="Times New Roman"/>
          <w:sz w:val="28"/>
          <w:szCs w:val="28"/>
        </w:rPr>
        <w:t>ожно ли сделать  город в группе</w:t>
      </w:r>
      <w:r w:rsidR="000C7C3D">
        <w:rPr>
          <w:rFonts w:ascii="Times New Roman" w:hAnsi="Times New Roman" w:cs="Times New Roman"/>
          <w:sz w:val="28"/>
          <w:szCs w:val="28"/>
        </w:rPr>
        <w:t>?». У нас завязалась беседа.</w:t>
      </w:r>
      <w:r w:rsidR="00C454F8" w:rsidRPr="007021EF">
        <w:rPr>
          <w:rFonts w:ascii="Times New Roman" w:hAnsi="Times New Roman" w:cs="Times New Roman"/>
          <w:sz w:val="28"/>
          <w:szCs w:val="28"/>
        </w:rPr>
        <w:t xml:space="preserve"> Так,  из разговора с детьми выяснилось, что дети  не имеют представление в целом, или знают что-то частично, об истории города Вязники, об  истор</w:t>
      </w:r>
      <w:r w:rsidR="000C7C3D">
        <w:rPr>
          <w:rFonts w:ascii="Times New Roman" w:hAnsi="Times New Roman" w:cs="Times New Roman"/>
          <w:sz w:val="28"/>
          <w:szCs w:val="28"/>
        </w:rPr>
        <w:t>ических зданиях и о своем</w:t>
      </w:r>
      <w:r w:rsidR="00C454F8" w:rsidRPr="007021EF">
        <w:rPr>
          <w:rFonts w:ascii="Times New Roman" w:hAnsi="Times New Roman" w:cs="Times New Roman"/>
          <w:sz w:val="28"/>
          <w:szCs w:val="28"/>
        </w:rPr>
        <w:t xml:space="preserve"> доме.</w:t>
      </w:r>
      <w:r w:rsidR="000C7C3D">
        <w:rPr>
          <w:rFonts w:ascii="Times New Roman" w:hAnsi="Times New Roman" w:cs="Times New Roman"/>
          <w:sz w:val="28"/>
          <w:szCs w:val="28"/>
        </w:rPr>
        <w:t xml:space="preserve"> М</w:t>
      </w:r>
      <w:r w:rsidR="003D3607">
        <w:rPr>
          <w:rFonts w:ascii="Times New Roman" w:hAnsi="Times New Roman" w:cs="Times New Roman"/>
          <w:sz w:val="28"/>
          <w:szCs w:val="28"/>
        </w:rPr>
        <w:t xml:space="preserve">ы пришли к совместному решению </w:t>
      </w:r>
      <w:r w:rsidR="000C7C3D">
        <w:rPr>
          <w:rFonts w:ascii="Times New Roman" w:hAnsi="Times New Roman" w:cs="Times New Roman"/>
          <w:sz w:val="28"/>
          <w:szCs w:val="28"/>
        </w:rPr>
        <w:t>–</w:t>
      </w:r>
      <w:r w:rsidR="003D3607">
        <w:rPr>
          <w:rFonts w:ascii="Times New Roman" w:hAnsi="Times New Roman" w:cs="Times New Roman"/>
          <w:sz w:val="28"/>
          <w:szCs w:val="28"/>
        </w:rPr>
        <w:t xml:space="preserve"> узнать больше о своем </w:t>
      </w:r>
      <w:r w:rsidR="000C7C3D">
        <w:rPr>
          <w:rFonts w:ascii="Times New Roman" w:hAnsi="Times New Roman" w:cs="Times New Roman"/>
          <w:sz w:val="28"/>
          <w:szCs w:val="28"/>
        </w:rPr>
        <w:t>родном городе Вязники. Т</w:t>
      </w:r>
      <w:r>
        <w:rPr>
          <w:rFonts w:ascii="Times New Roman" w:hAnsi="Times New Roman" w:cs="Times New Roman"/>
          <w:sz w:val="28"/>
          <w:szCs w:val="28"/>
        </w:rPr>
        <w:t xml:space="preserve">ак и появился </w:t>
      </w:r>
      <w:r w:rsidR="007B2BA1">
        <w:rPr>
          <w:rFonts w:ascii="Times New Roman" w:hAnsi="Times New Roman" w:cs="Times New Roman"/>
          <w:sz w:val="28"/>
          <w:szCs w:val="28"/>
        </w:rPr>
        <w:t>проект,</w:t>
      </w:r>
      <w:r w:rsidR="000C7C3D">
        <w:rPr>
          <w:rFonts w:ascii="Times New Roman" w:hAnsi="Times New Roman" w:cs="Times New Roman"/>
          <w:sz w:val="28"/>
          <w:szCs w:val="28"/>
        </w:rPr>
        <w:t xml:space="preserve"> </w:t>
      </w:r>
      <w:r w:rsidR="007B2BA1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7B2BA1">
        <w:rPr>
          <w:rFonts w:ascii="Times New Roman" w:hAnsi="Times New Roman" w:cs="Times New Roman"/>
          <w:sz w:val="28"/>
          <w:szCs w:val="28"/>
        </w:rPr>
        <w:lastRenderedPageBreak/>
        <w:t>мы организовали в летнее время.</w:t>
      </w:r>
      <w:r w:rsidR="00CA4741">
        <w:rPr>
          <w:rFonts w:ascii="Times New Roman" w:hAnsi="Times New Roman" w:cs="Times New Roman"/>
          <w:sz w:val="28"/>
          <w:szCs w:val="28"/>
        </w:rPr>
        <w:t xml:space="preserve"> </w:t>
      </w:r>
      <w:r w:rsidR="00CA4741" w:rsidRPr="00CA4741">
        <w:rPr>
          <w:rFonts w:ascii="Times New Roman" w:hAnsi="Times New Roman" w:cs="Times New Roman"/>
          <w:sz w:val="28"/>
          <w:szCs w:val="28"/>
        </w:rPr>
        <w:t>Реализовать проект нам помогали наши родители, которые принимали активное участие во всех мероприятиях.</w:t>
      </w:r>
    </w:p>
    <w:p w:rsidR="00CA4741" w:rsidRPr="00E25838" w:rsidRDefault="00CA4741" w:rsidP="001D65B4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F09BE" w:rsidRDefault="00C454F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b/>
          <w:bCs/>
          <w:sz w:val="28"/>
          <w:szCs w:val="28"/>
        </w:rPr>
        <w:t>Цель проекта</w:t>
      </w:r>
      <w:r w:rsidRPr="007021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E180C" w:rsidRDefault="006E180C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sz w:val="28"/>
          <w:szCs w:val="28"/>
        </w:rPr>
        <w:t>Формирова</w:t>
      </w:r>
      <w:r w:rsidRPr="00E02492">
        <w:rPr>
          <w:rFonts w:ascii="Times New Roman" w:hAnsi="Times New Roman" w:cs="Times New Roman"/>
          <w:sz w:val="28"/>
          <w:szCs w:val="28"/>
        </w:rPr>
        <w:t>ние</w:t>
      </w:r>
      <w:r w:rsidRPr="00702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интереса </w:t>
      </w:r>
      <w:r w:rsidRPr="007021EF">
        <w:rPr>
          <w:rFonts w:ascii="Times New Roman" w:hAnsi="Times New Roman" w:cs="Times New Roman"/>
          <w:sz w:val="28"/>
          <w:szCs w:val="28"/>
        </w:rPr>
        <w:t>и приобщение дошкольников к истории и культуре родного города, местным достопримечательностям.</w:t>
      </w:r>
    </w:p>
    <w:p w:rsidR="00544908" w:rsidRPr="00E02492" w:rsidRDefault="0054490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49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544908" w:rsidRPr="007021EF" w:rsidRDefault="0054490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021EF">
        <w:rPr>
          <w:rFonts w:ascii="Times New Roman" w:hAnsi="Times New Roman" w:cs="Times New Roman"/>
          <w:sz w:val="28"/>
          <w:szCs w:val="28"/>
        </w:rPr>
        <w:t>Воспит</w:t>
      </w:r>
      <w:r w:rsidR="00E02492">
        <w:rPr>
          <w:rFonts w:ascii="Times New Roman" w:hAnsi="Times New Roman" w:cs="Times New Roman"/>
          <w:sz w:val="28"/>
          <w:szCs w:val="28"/>
        </w:rPr>
        <w:t>ание</w:t>
      </w:r>
      <w:r w:rsidRPr="007B2BA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021EF">
        <w:rPr>
          <w:rFonts w:ascii="Times New Roman" w:hAnsi="Times New Roman" w:cs="Times New Roman"/>
          <w:sz w:val="28"/>
          <w:szCs w:val="28"/>
        </w:rPr>
        <w:t>уважительное отношение к Родине, символам страны, памятным датам.</w:t>
      </w:r>
    </w:p>
    <w:p w:rsidR="00ED47A3" w:rsidRDefault="00E02492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Обогащение представление</w:t>
      </w:r>
      <w:r w:rsidR="00544908" w:rsidRPr="007021EF">
        <w:rPr>
          <w:rFonts w:ascii="Times New Roman" w:hAnsi="Times New Roman" w:cs="Times New Roman"/>
          <w:sz w:val="28"/>
          <w:szCs w:val="28"/>
        </w:rPr>
        <w:t xml:space="preserve"> детей о малой родине</w:t>
      </w:r>
      <w:r w:rsidR="00337CE8">
        <w:rPr>
          <w:rFonts w:ascii="Times New Roman" w:hAnsi="Times New Roman" w:cs="Times New Roman"/>
          <w:sz w:val="28"/>
          <w:szCs w:val="28"/>
        </w:rPr>
        <w:t xml:space="preserve"> – городе Вязники</w:t>
      </w:r>
      <w:r w:rsidR="00544908" w:rsidRPr="007021EF">
        <w:rPr>
          <w:rFonts w:ascii="Times New Roman" w:hAnsi="Times New Roman" w:cs="Times New Roman"/>
          <w:sz w:val="28"/>
          <w:szCs w:val="28"/>
        </w:rPr>
        <w:t>: знакомить с основными достоприме</w:t>
      </w:r>
      <w:r w:rsidR="00B86C98">
        <w:rPr>
          <w:rFonts w:ascii="Times New Roman" w:hAnsi="Times New Roman" w:cs="Times New Roman"/>
          <w:sz w:val="28"/>
          <w:szCs w:val="28"/>
        </w:rPr>
        <w:t>чательностями</w:t>
      </w:r>
      <w:r w:rsidR="00ED47A3">
        <w:rPr>
          <w:rFonts w:ascii="Times New Roman" w:hAnsi="Times New Roman" w:cs="Times New Roman"/>
          <w:sz w:val="28"/>
          <w:szCs w:val="28"/>
        </w:rPr>
        <w:t>.</w:t>
      </w:r>
    </w:p>
    <w:p w:rsidR="00337CE8" w:rsidRDefault="00337CE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124AA">
        <w:rPr>
          <w:rFonts w:ascii="Times New Roman" w:hAnsi="Times New Roman" w:cs="Times New Roman"/>
          <w:sz w:val="28"/>
          <w:szCs w:val="28"/>
        </w:rPr>
        <w:t>З</w:t>
      </w:r>
      <w:r w:rsidR="00ED47A3">
        <w:rPr>
          <w:rFonts w:ascii="Times New Roman" w:hAnsi="Times New Roman" w:cs="Times New Roman"/>
          <w:sz w:val="28"/>
          <w:szCs w:val="28"/>
        </w:rPr>
        <w:t>накомство</w:t>
      </w:r>
      <w:r w:rsidR="00544908" w:rsidRPr="007021EF">
        <w:rPr>
          <w:rFonts w:ascii="Times New Roman" w:hAnsi="Times New Roman" w:cs="Times New Roman"/>
          <w:sz w:val="28"/>
          <w:szCs w:val="28"/>
        </w:rPr>
        <w:t xml:space="preserve"> с названиями улиц, на которых живут дети. </w:t>
      </w:r>
    </w:p>
    <w:p w:rsidR="00B86C98" w:rsidRPr="007021EF" w:rsidRDefault="00B86C9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интереса родителей к совместной проектной деятельности</w:t>
      </w:r>
      <w:r w:rsidR="00ED47A3">
        <w:rPr>
          <w:rFonts w:ascii="Times New Roman" w:hAnsi="Times New Roman" w:cs="Times New Roman"/>
          <w:sz w:val="28"/>
          <w:szCs w:val="28"/>
        </w:rPr>
        <w:t>.</w:t>
      </w:r>
    </w:p>
    <w:p w:rsidR="00544908" w:rsidRPr="007021EF" w:rsidRDefault="0054490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908" w:rsidRPr="007021EF" w:rsidRDefault="0054490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b/>
          <w:bCs/>
          <w:sz w:val="28"/>
          <w:szCs w:val="28"/>
        </w:rPr>
        <w:t>Продолжительность проекта</w:t>
      </w:r>
      <w:r w:rsidRPr="007021EF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7021EF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7021EF">
        <w:rPr>
          <w:rFonts w:ascii="Times New Roman" w:hAnsi="Times New Roman" w:cs="Times New Roman"/>
          <w:sz w:val="28"/>
          <w:szCs w:val="28"/>
        </w:rPr>
        <w:t xml:space="preserve"> (</w:t>
      </w:r>
      <w:r w:rsidR="00E02492">
        <w:rPr>
          <w:rFonts w:ascii="Times New Roman" w:hAnsi="Times New Roman" w:cs="Times New Roman"/>
          <w:sz w:val="28"/>
          <w:szCs w:val="28"/>
        </w:rPr>
        <w:t>1</w:t>
      </w:r>
      <w:r w:rsidRPr="007021EF">
        <w:rPr>
          <w:rFonts w:ascii="Times New Roman" w:hAnsi="Times New Roman" w:cs="Times New Roman"/>
          <w:sz w:val="28"/>
          <w:szCs w:val="28"/>
        </w:rPr>
        <w:t xml:space="preserve"> неделя). </w:t>
      </w:r>
    </w:p>
    <w:p w:rsidR="00544908" w:rsidRPr="007021EF" w:rsidRDefault="0054490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b/>
          <w:bCs/>
          <w:sz w:val="28"/>
          <w:szCs w:val="28"/>
        </w:rPr>
        <w:t>Вид проекта</w:t>
      </w:r>
      <w:r w:rsidRPr="007021EF">
        <w:rPr>
          <w:rFonts w:ascii="Times New Roman" w:hAnsi="Times New Roman" w:cs="Times New Roman"/>
          <w:sz w:val="28"/>
          <w:szCs w:val="28"/>
        </w:rPr>
        <w:t>: познавательно - информационный, продуктивный.</w:t>
      </w:r>
    </w:p>
    <w:p w:rsidR="00544908" w:rsidRPr="007021EF" w:rsidRDefault="0054490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sz w:val="28"/>
          <w:szCs w:val="28"/>
        </w:rPr>
        <w:t>У</w:t>
      </w:r>
      <w:r w:rsidRPr="007021EF">
        <w:rPr>
          <w:rFonts w:ascii="Times New Roman" w:hAnsi="Times New Roman" w:cs="Times New Roman"/>
          <w:b/>
          <w:bCs/>
          <w:sz w:val="28"/>
          <w:szCs w:val="28"/>
        </w:rPr>
        <w:t>частники проекта</w:t>
      </w:r>
      <w:r w:rsidRPr="007021EF">
        <w:rPr>
          <w:rFonts w:ascii="Times New Roman" w:hAnsi="Times New Roman" w:cs="Times New Roman"/>
          <w:sz w:val="28"/>
          <w:szCs w:val="28"/>
        </w:rPr>
        <w:t>: дети</w:t>
      </w:r>
      <w:r w:rsidR="00337CE8">
        <w:rPr>
          <w:rFonts w:ascii="Times New Roman" w:hAnsi="Times New Roman" w:cs="Times New Roman"/>
          <w:sz w:val="28"/>
          <w:szCs w:val="28"/>
        </w:rPr>
        <w:t xml:space="preserve"> средней группы МБДОУ «Детский сад № 25»</w:t>
      </w:r>
      <w:r w:rsidRPr="007021EF">
        <w:rPr>
          <w:rFonts w:ascii="Times New Roman" w:hAnsi="Times New Roman" w:cs="Times New Roman"/>
          <w:sz w:val="28"/>
          <w:szCs w:val="28"/>
        </w:rPr>
        <w:t xml:space="preserve">, </w:t>
      </w:r>
      <w:r w:rsidR="00337CE8">
        <w:rPr>
          <w:rFonts w:ascii="Times New Roman" w:hAnsi="Times New Roman" w:cs="Times New Roman"/>
          <w:sz w:val="28"/>
          <w:szCs w:val="28"/>
        </w:rPr>
        <w:t xml:space="preserve">их </w:t>
      </w:r>
      <w:r w:rsidRPr="007021EF">
        <w:rPr>
          <w:rFonts w:ascii="Times New Roman" w:hAnsi="Times New Roman" w:cs="Times New Roman"/>
          <w:sz w:val="28"/>
          <w:szCs w:val="28"/>
        </w:rPr>
        <w:t>родители, педагог.</w:t>
      </w:r>
    </w:p>
    <w:p w:rsidR="00544908" w:rsidRDefault="0054490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21EF"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  <w:r w:rsidRPr="007021EF">
        <w:rPr>
          <w:rFonts w:ascii="Times New Roman" w:hAnsi="Times New Roman" w:cs="Times New Roman"/>
          <w:sz w:val="28"/>
          <w:szCs w:val="28"/>
        </w:rPr>
        <w:t>:  4- 5 лет.</w:t>
      </w:r>
    </w:p>
    <w:p w:rsidR="00544908" w:rsidRPr="007021EF" w:rsidRDefault="00544908" w:rsidP="00B86C98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741" w:rsidRDefault="00AF09BE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Ожидаемый </w:t>
      </w:r>
      <w:r w:rsidR="00544908" w:rsidRPr="007021EF">
        <w:rPr>
          <w:rFonts w:ascii="Times New Roman" w:hAnsi="Times New Roman" w:cs="Times New Roman"/>
          <w:b/>
          <w:bCs/>
          <w:sz w:val="28"/>
          <w:szCs w:val="28"/>
        </w:rPr>
        <w:t>результат</w:t>
      </w:r>
      <w:r w:rsidR="00544908" w:rsidRPr="007021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A4741" w:rsidRDefault="00CA4741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C98">
        <w:rPr>
          <w:rFonts w:ascii="Times New Roman" w:hAnsi="Times New Roman" w:cs="Times New Roman"/>
          <w:sz w:val="28"/>
          <w:szCs w:val="28"/>
        </w:rPr>
        <w:t>Обогащение знаний детей о городе и его достопримечательностях.</w:t>
      </w:r>
    </w:p>
    <w:p w:rsidR="0076059D" w:rsidRDefault="00B86C9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активности родителей через реализацию совместных проектов</w:t>
      </w:r>
      <w:r w:rsidR="00ED47A3">
        <w:rPr>
          <w:rFonts w:ascii="Times New Roman" w:hAnsi="Times New Roman" w:cs="Times New Roman"/>
          <w:sz w:val="28"/>
          <w:szCs w:val="28"/>
        </w:rPr>
        <w:t>.</w:t>
      </w:r>
    </w:p>
    <w:p w:rsidR="00E25838" w:rsidRDefault="00E25838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E25838" w:rsidSect="0076059D">
          <w:pgSz w:w="11906" w:h="16838"/>
          <w:pgMar w:top="1134" w:right="992" w:bottom="1134" w:left="1134" w:header="709" w:footer="709" w:gutter="0"/>
          <w:cols w:space="708"/>
          <w:docGrid w:linePitch="360"/>
        </w:sectPr>
      </w:pPr>
    </w:p>
    <w:p w:rsidR="0076059D" w:rsidRPr="00BE31CC" w:rsidRDefault="0076059D" w:rsidP="0076059D">
      <w:pPr>
        <w:pStyle w:val="a6"/>
        <w:spacing w:line="276" w:lineRule="auto"/>
        <w:rPr>
          <w:rFonts w:ascii="Times New Roman" w:hAnsi="Times New Roman"/>
          <w:b/>
          <w:sz w:val="28"/>
          <w:szCs w:val="28"/>
        </w:rPr>
      </w:pPr>
      <w:r w:rsidRPr="00BE31CC">
        <w:rPr>
          <w:rFonts w:ascii="Times New Roman" w:hAnsi="Times New Roman"/>
          <w:b/>
          <w:sz w:val="28"/>
          <w:szCs w:val="28"/>
        </w:rPr>
        <w:lastRenderedPageBreak/>
        <w:t>Тема проекта: «</w:t>
      </w:r>
      <w:r>
        <w:rPr>
          <w:rFonts w:ascii="Times New Roman" w:hAnsi="Times New Roman"/>
          <w:b/>
          <w:sz w:val="28"/>
          <w:szCs w:val="28"/>
        </w:rPr>
        <w:t>Мы по городу гуляем</w:t>
      </w:r>
      <w:r w:rsidR="00ED47A3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и его мы изучаем</w:t>
      </w:r>
      <w:r w:rsidRPr="00BE31CC">
        <w:rPr>
          <w:rFonts w:ascii="Times New Roman" w:hAnsi="Times New Roman"/>
          <w:b/>
          <w:sz w:val="28"/>
          <w:szCs w:val="28"/>
        </w:rPr>
        <w:t>»</w:t>
      </w:r>
    </w:p>
    <w:p w:rsidR="0076059D" w:rsidRPr="00BE31CC" w:rsidRDefault="0076059D" w:rsidP="0076059D">
      <w:pPr>
        <w:pStyle w:val="a6"/>
        <w:spacing w:line="276" w:lineRule="auto"/>
        <w:rPr>
          <w:rFonts w:ascii="Times New Roman" w:hAnsi="Times New Roman"/>
          <w:b/>
          <w:sz w:val="28"/>
          <w:szCs w:val="28"/>
        </w:rPr>
      </w:pPr>
      <w:r w:rsidRPr="00BE31CC">
        <w:rPr>
          <w:rFonts w:ascii="Times New Roman" w:hAnsi="Times New Roman"/>
          <w:b/>
          <w:sz w:val="28"/>
          <w:szCs w:val="28"/>
        </w:rPr>
        <w:t>Участники:</w:t>
      </w:r>
      <w:r w:rsidRPr="00BE31CC">
        <w:rPr>
          <w:rFonts w:ascii="Times New Roman" w:hAnsi="Times New Roman"/>
          <w:sz w:val="28"/>
          <w:szCs w:val="28"/>
        </w:rPr>
        <w:t xml:space="preserve"> дети, родители, </w:t>
      </w:r>
      <w:r>
        <w:rPr>
          <w:rFonts w:ascii="Times New Roman" w:hAnsi="Times New Roman"/>
          <w:sz w:val="28"/>
          <w:szCs w:val="28"/>
        </w:rPr>
        <w:t>педагог</w:t>
      </w:r>
      <w:r w:rsidR="00B76D30">
        <w:rPr>
          <w:rFonts w:ascii="Times New Roman" w:hAnsi="Times New Roman"/>
          <w:sz w:val="28"/>
          <w:szCs w:val="28"/>
        </w:rPr>
        <w:t xml:space="preserve"> средней группы</w:t>
      </w:r>
    </w:p>
    <w:p w:rsidR="0076059D" w:rsidRPr="00BE31CC" w:rsidRDefault="0076059D" w:rsidP="0076059D">
      <w:pPr>
        <w:pStyle w:val="a6"/>
        <w:spacing w:line="276" w:lineRule="auto"/>
        <w:rPr>
          <w:rFonts w:ascii="Times New Roman" w:hAnsi="Times New Roman"/>
          <w:sz w:val="28"/>
          <w:szCs w:val="28"/>
        </w:rPr>
      </w:pPr>
      <w:r w:rsidRPr="00BE31CC">
        <w:rPr>
          <w:rFonts w:ascii="Times New Roman" w:hAnsi="Times New Roman"/>
          <w:b/>
          <w:sz w:val="28"/>
          <w:szCs w:val="28"/>
        </w:rPr>
        <w:t>Сроки проведения:</w:t>
      </w:r>
      <w:r w:rsidRPr="00BE31CC">
        <w:rPr>
          <w:rFonts w:ascii="Times New Roman" w:hAnsi="Times New Roman"/>
          <w:sz w:val="28"/>
          <w:szCs w:val="28"/>
        </w:rPr>
        <w:t xml:space="preserve"> </w:t>
      </w:r>
      <w:r w:rsidR="00B76D30">
        <w:rPr>
          <w:rFonts w:ascii="Times New Roman" w:hAnsi="Times New Roman"/>
          <w:sz w:val="28"/>
          <w:szCs w:val="28"/>
        </w:rPr>
        <w:t>1 неделя</w:t>
      </w:r>
    </w:p>
    <w:p w:rsidR="0076059D" w:rsidRPr="0076059D" w:rsidRDefault="0076059D" w:rsidP="0076059D">
      <w:pPr>
        <w:pStyle w:val="a6"/>
        <w:spacing w:line="276" w:lineRule="auto"/>
        <w:rPr>
          <w:rFonts w:ascii="Times New Roman" w:hAnsi="Times New Roman"/>
          <w:sz w:val="28"/>
          <w:szCs w:val="28"/>
        </w:rPr>
      </w:pPr>
      <w:r w:rsidRPr="00BE31CC">
        <w:rPr>
          <w:rFonts w:ascii="Times New Roman" w:hAnsi="Times New Roman"/>
          <w:b/>
          <w:sz w:val="28"/>
          <w:szCs w:val="28"/>
        </w:rPr>
        <w:t xml:space="preserve">Итоговое мероприятие: </w:t>
      </w:r>
      <w:r w:rsidR="00B76D30">
        <w:rPr>
          <w:rFonts w:ascii="Times New Roman" w:hAnsi="Times New Roman"/>
          <w:sz w:val="28"/>
          <w:szCs w:val="28"/>
        </w:rPr>
        <w:t>выставка детских рисунков «Вязники</w:t>
      </w:r>
      <w:r w:rsidR="00E25838">
        <w:rPr>
          <w:rFonts w:ascii="Times New Roman" w:hAnsi="Times New Roman"/>
          <w:sz w:val="28"/>
          <w:szCs w:val="28"/>
        </w:rPr>
        <w:t xml:space="preserve"> </w:t>
      </w:r>
      <w:r w:rsidR="00B76D30">
        <w:rPr>
          <w:rFonts w:ascii="Times New Roman" w:hAnsi="Times New Roman"/>
          <w:sz w:val="28"/>
          <w:szCs w:val="28"/>
        </w:rPr>
        <w:t>-</w:t>
      </w:r>
      <w:r w:rsidR="00E25838">
        <w:rPr>
          <w:rFonts w:ascii="Times New Roman" w:hAnsi="Times New Roman"/>
          <w:sz w:val="28"/>
          <w:szCs w:val="28"/>
        </w:rPr>
        <w:t xml:space="preserve"> </w:t>
      </w:r>
      <w:r w:rsidR="00B76D30">
        <w:rPr>
          <w:rFonts w:ascii="Times New Roman" w:hAnsi="Times New Roman"/>
          <w:sz w:val="28"/>
          <w:szCs w:val="28"/>
        </w:rPr>
        <w:t>мой город»</w:t>
      </w:r>
    </w:p>
    <w:p w:rsidR="0076059D" w:rsidRDefault="0076059D" w:rsidP="0076059D">
      <w:pPr>
        <w:pStyle w:val="a6"/>
        <w:spacing w:line="276" w:lineRule="auto"/>
        <w:rPr>
          <w:rFonts w:ascii="Times New Roman" w:hAnsi="Times New Roman"/>
          <w:sz w:val="28"/>
          <w:szCs w:val="28"/>
        </w:rPr>
      </w:pPr>
      <w:r w:rsidRPr="00BE31CC">
        <w:rPr>
          <w:rFonts w:ascii="Times New Roman" w:hAnsi="Times New Roman"/>
          <w:b/>
          <w:sz w:val="28"/>
          <w:szCs w:val="28"/>
        </w:rPr>
        <w:t>Предпосылки к определению цели детьми:</w:t>
      </w:r>
      <w:r>
        <w:rPr>
          <w:rFonts w:ascii="Times New Roman" w:hAnsi="Times New Roman"/>
          <w:sz w:val="28"/>
          <w:szCs w:val="28"/>
        </w:rPr>
        <w:t xml:space="preserve"> Весной, во время прогулки по улице Чехова, где расположен наш детский сад, у детей возник вопрос:</w:t>
      </w:r>
      <w:r w:rsidRPr="007021EF">
        <w:rPr>
          <w:rFonts w:ascii="Times New Roman" w:hAnsi="Times New Roman"/>
          <w:sz w:val="28"/>
          <w:szCs w:val="28"/>
        </w:rPr>
        <w:t xml:space="preserve"> «А какие еще улицы есть в нашем городе? </w:t>
      </w:r>
      <w:r>
        <w:rPr>
          <w:rFonts w:ascii="Times New Roman" w:hAnsi="Times New Roman"/>
          <w:sz w:val="28"/>
          <w:szCs w:val="28"/>
        </w:rPr>
        <w:t xml:space="preserve">Какие дома есть в нашем городе? </w:t>
      </w:r>
    </w:p>
    <w:p w:rsidR="00ED47A3" w:rsidRPr="007021EF" w:rsidRDefault="0076059D" w:rsidP="00ED47A3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31CC">
        <w:rPr>
          <w:rFonts w:ascii="Times New Roman" w:hAnsi="Times New Roman"/>
          <w:b/>
          <w:sz w:val="28"/>
          <w:szCs w:val="28"/>
        </w:rPr>
        <w:t>Цель</w:t>
      </w:r>
      <w:r w:rsidRPr="00BE31CC">
        <w:rPr>
          <w:rFonts w:ascii="Times New Roman" w:hAnsi="Times New Roman"/>
          <w:sz w:val="28"/>
          <w:szCs w:val="28"/>
        </w:rPr>
        <w:t xml:space="preserve">: </w:t>
      </w:r>
      <w:r w:rsidR="00ED47A3" w:rsidRPr="007021EF">
        <w:rPr>
          <w:rFonts w:ascii="Times New Roman" w:hAnsi="Times New Roman" w:cs="Times New Roman"/>
          <w:sz w:val="28"/>
          <w:szCs w:val="28"/>
        </w:rPr>
        <w:t>Формирова</w:t>
      </w:r>
      <w:r w:rsidR="00ED47A3" w:rsidRPr="00E02492">
        <w:rPr>
          <w:rFonts w:ascii="Times New Roman" w:hAnsi="Times New Roman" w:cs="Times New Roman"/>
          <w:sz w:val="28"/>
          <w:szCs w:val="28"/>
        </w:rPr>
        <w:t>ние</w:t>
      </w:r>
      <w:r w:rsidR="00ED47A3" w:rsidRPr="007021EF">
        <w:rPr>
          <w:rFonts w:ascii="Times New Roman" w:hAnsi="Times New Roman" w:cs="Times New Roman"/>
          <w:sz w:val="28"/>
          <w:szCs w:val="28"/>
        </w:rPr>
        <w:t xml:space="preserve"> </w:t>
      </w:r>
      <w:r w:rsidR="006E180C">
        <w:rPr>
          <w:rFonts w:ascii="Times New Roman" w:hAnsi="Times New Roman" w:cs="Times New Roman"/>
          <w:sz w:val="28"/>
          <w:szCs w:val="28"/>
        </w:rPr>
        <w:t xml:space="preserve">интереса </w:t>
      </w:r>
      <w:r w:rsidR="00ED47A3" w:rsidRPr="007021EF">
        <w:rPr>
          <w:rFonts w:ascii="Times New Roman" w:hAnsi="Times New Roman" w:cs="Times New Roman"/>
          <w:sz w:val="28"/>
          <w:szCs w:val="28"/>
        </w:rPr>
        <w:t>и приобщение дошкольников к истории и культуре родного города, местным достопримечательностям.</w:t>
      </w:r>
    </w:p>
    <w:p w:rsidR="001D65B4" w:rsidRPr="0076059D" w:rsidRDefault="001D65B4" w:rsidP="0076059D">
      <w:pPr>
        <w:pStyle w:val="a6"/>
        <w:spacing w:line="276" w:lineRule="auto"/>
        <w:rPr>
          <w:rFonts w:ascii="Times New Roman" w:hAnsi="Times New Roman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347"/>
        <w:gridCol w:w="4347"/>
        <w:gridCol w:w="4347"/>
      </w:tblGrid>
      <w:tr w:rsidR="0076059D" w:rsidRPr="00BE31CC" w:rsidTr="001D65B4">
        <w:trPr>
          <w:trHeight w:val="48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59D" w:rsidRPr="001D65B4" w:rsidRDefault="0076059D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Линии развития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59D" w:rsidRPr="001D65B4" w:rsidRDefault="0076059D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Воспитывающая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5B4" w:rsidRPr="001D65B4" w:rsidRDefault="0076059D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Развивающая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059D" w:rsidRPr="001D65B4" w:rsidRDefault="0076059D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Обучающая</w:t>
            </w:r>
          </w:p>
        </w:tc>
      </w:tr>
      <w:tr w:rsidR="0076059D" w:rsidRPr="00BE31CC" w:rsidTr="001D65B4">
        <w:trPr>
          <w:trHeight w:val="98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Физическое </w:t>
            </w:r>
          </w:p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  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59D" w:rsidRPr="001D65B4" w:rsidRDefault="00956D49" w:rsidP="001D65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Воспитывать волевые качества, самостоятельность, стремление соблюдать правила в подвижных играх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50467D" w:rsidP="001D65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крупную и мелкую моторику рук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059D" w:rsidRPr="00BE31CC" w:rsidTr="001D65B4">
        <w:trPr>
          <w:trHeight w:val="84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Социально-</w:t>
            </w:r>
          </w:p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коммуникативное развитие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vanish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663F58" w:rsidP="001D65B4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уважительного отношения к своему городу и людям</w:t>
            </w:r>
          </w:p>
        </w:tc>
      </w:tr>
      <w:tr w:rsidR="0076059D" w:rsidRPr="00BE31CC" w:rsidTr="001D65B4">
        <w:trPr>
          <w:trHeight w:val="98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Познавательное развитие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50467D" w:rsidP="001D65B4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Воспитывать уважительное отношение к Родине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50467D" w:rsidP="00ED47A3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Раз</w:t>
            </w:r>
            <w:r w:rsidR="00956D49" w:rsidRPr="001D65B4">
              <w:rPr>
                <w:rFonts w:ascii="Times New Roman" w:hAnsi="Times New Roman"/>
                <w:sz w:val="24"/>
                <w:szCs w:val="24"/>
              </w:rPr>
              <w:t xml:space="preserve">вивать интерес детей </w:t>
            </w:r>
            <w:proofErr w:type="gramStart"/>
            <w:r w:rsidR="00956D49" w:rsidRPr="001D65B4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956D49" w:rsidRPr="001D65B4">
              <w:rPr>
                <w:rFonts w:ascii="Times New Roman" w:hAnsi="Times New Roman"/>
                <w:sz w:val="24"/>
                <w:szCs w:val="24"/>
              </w:rPr>
              <w:t xml:space="preserve"> основным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достопримечательностями </w:t>
            </w:r>
            <w:r w:rsidR="00ED47A3">
              <w:rPr>
                <w:rFonts w:ascii="Times New Roman" w:hAnsi="Times New Roman"/>
                <w:sz w:val="24"/>
                <w:szCs w:val="24"/>
              </w:rPr>
              <w:t>родного города Вязники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59D" w:rsidRPr="001D65B4" w:rsidRDefault="00663F58" w:rsidP="001D65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Формировать первичные представления о своей малой родине</w:t>
            </w:r>
          </w:p>
        </w:tc>
      </w:tr>
      <w:tr w:rsidR="0076059D" w:rsidRPr="00BE31CC" w:rsidTr="001B639C">
        <w:trPr>
          <w:trHeight w:val="1351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Речевое развитие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Default="001B639C" w:rsidP="001D65B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Поддерживать стремление детей рассказывать о своих наблюдениях.</w:t>
            </w:r>
          </w:p>
          <w:p w:rsidR="001B639C" w:rsidRPr="001D65B4" w:rsidRDefault="001B639C" w:rsidP="001D65B4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Способствовать развитию моно</w:t>
            </w:r>
            <w:r w:rsidR="007E4C46">
              <w:rPr>
                <w:rFonts w:ascii="Times New Roman" w:hAnsi="Times New Roman"/>
                <w:sz w:val="24"/>
                <w:szCs w:val="24"/>
              </w:rPr>
              <w:t>логической и диалогической речи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50467D" w:rsidP="001B639C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/>
                <w:sz w:val="24"/>
                <w:szCs w:val="24"/>
                <w:lang w:eastAsia="ru-RU"/>
              </w:rPr>
              <w:t>Обогащать активный словарь детей</w:t>
            </w:r>
            <w:r w:rsidR="00956D49" w:rsidRPr="001D65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956D49" w:rsidRPr="001D65B4">
              <w:rPr>
                <w:rFonts w:ascii="Times New Roman" w:hAnsi="Times New Roman"/>
                <w:sz w:val="24"/>
                <w:szCs w:val="24"/>
              </w:rPr>
              <w:t>Закреплять у детей умение поддерж</w:t>
            </w:r>
            <w:r w:rsidR="007E4C46">
              <w:rPr>
                <w:rFonts w:ascii="Times New Roman" w:hAnsi="Times New Roman"/>
                <w:sz w:val="24"/>
                <w:szCs w:val="24"/>
              </w:rPr>
              <w:t>ивать беседу: задавать вопросы</w:t>
            </w:r>
          </w:p>
        </w:tc>
      </w:tr>
      <w:tr w:rsidR="0076059D" w:rsidRPr="00BE31CC" w:rsidTr="001D65B4">
        <w:trPr>
          <w:trHeight w:val="154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Художественно-</w:t>
            </w:r>
          </w:p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эстетическое</w:t>
            </w:r>
          </w:p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059D" w:rsidRPr="001D65B4" w:rsidRDefault="007E4C46" w:rsidP="007E4C46">
            <w:pPr>
              <w:pStyle w:val="2"/>
              <w:shd w:val="clear" w:color="auto" w:fill="auto"/>
              <w:spacing w:before="0" w:after="0" w:line="276" w:lineRule="auto"/>
              <w:ind w:left="20" w:right="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Поддерживать</w:t>
            </w:r>
            <w:r w:rsidRPr="00294A69">
              <w:rPr>
                <w:sz w:val="24"/>
                <w:szCs w:val="24"/>
              </w:rPr>
              <w:t xml:space="preserve"> эмоциональную отзывчивость детей на красоту родного края. 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4C46" w:rsidRPr="00294A69" w:rsidRDefault="007E4C46" w:rsidP="007E4C46">
            <w:pPr>
              <w:pStyle w:val="2"/>
              <w:shd w:val="clear" w:color="auto" w:fill="auto"/>
              <w:spacing w:before="0" w:after="0" w:line="240" w:lineRule="auto"/>
              <w:ind w:left="20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</w:t>
            </w:r>
            <w:r w:rsidRPr="00294A69">
              <w:rPr>
                <w:sz w:val="24"/>
                <w:szCs w:val="24"/>
              </w:rPr>
              <w:t xml:space="preserve"> условия для отражения детьми впечатлений о малой родине в различных видах деятельности (рассказывает, изображает, воплощает образы в играх, разворачивает сюжет и так далее).</w:t>
            </w:r>
          </w:p>
          <w:p w:rsidR="0076059D" w:rsidRPr="001D65B4" w:rsidRDefault="0076059D" w:rsidP="001D65B4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5B4" w:rsidRPr="001D65B4" w:rsidRDefault="007E4C46" w:rsidP="007E4C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Обучать конструированию из бумаги и картона</w:t>
            </w:r>
          </w:p>
        </w:tc>
      </w:tr>
    </w:tbl>
    <w:p w:rsidR="00337CE8" w:rsidRDefault="00337CE8" w:rsidP="00337CE8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6D49" w:rsidRPr="00FF4E9E" w:rsidRDefault="00956D49" w:rsidP="001D65B4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FF4E9E">
        <w:rPr>
          <w:rFonts w:ascii="Times New Roman" w:hAnsi="Times New Roman"/>
          <w:b/>
          <w:bCs/>
          <w:sz w:val="28"/>
          <w:szCs w:val="28"/>
        </w:rPr>
        <w:t>Форма взаимодействия с родителями:</w:t>
      </w:r>
    </w:p>
    <w:p w:rsidR="00337CE8" w:rsidRDefault="00956D49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Консультация для родителей «Как знакомить дошкольников с родным городом»</w:t>
      </w:r>
      <w:r w:rsidR="001D65B4">
        <w:rPr>
          <w:rFonts w:ascii="Times New Roman" w:hAnsi="Times New Roman" w:cs="Times New Roman"/>
          <w:sz w:val="28"/>
          <w:szCs w:val="28"/>
        </w:rPr>
        <w:t>.</w:t>
      </w:r>
    </w:p>
    <w:p w:rsidR="00956D49" w:rsidRDefault="00956D49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124AA">
        <w:rPr>
          <w:rFonts w:ascii="Times New Roman" w:hAnsi="Times New Roman" w:cs="Times New Roman"/>
          <w:sz w:val="28"/>
          <w:szCs w:val="28"/>
        </w:rPr>
        <w:t>Экскурсии выходного дня</w:t>
      </w:r>
      <w:r w:rsidR="001D65B4">
        <w:rPr>
          <w:rFonts w:ascii="Times New Roman" w:hAnsi="Times New Roman" w:cs="Times New Roman"/>
          <w:sz w:val="28"/>
          <w:szCs w:val="28"/>
        </w:rPr>
        <w:t>.</w:t>
      </w:r>
    </w:p>
    <w:p w:rsidR="00337CE8" w:rsidRDefault="00154DEE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Папка передвижка «Мой город Вязники»</w:t>
      </w:r>
      <w:r w:rsidR="001D65B4">
        <w:rPr>
          <w:rFonts w:ascii="Times New Roman" w:hAnsi="Times New Roman" w:cs="Times New Roman"/>
          <w:sz w:val="28"/>
          <w:szCs w:val="28"/>
        </w:rPr>
        <w:t>.</w:t>
      </w:r>
    </w:p>
    <w:p w:rsidR="00E02492" w:rsidRPr="00154DEE" w:rsidRDefault="00154DEE" w:rsidP="001D65B4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DEE">
        <w:rPr>
          <w:rFonts w:ascii="Times New Roman" w:hAnsi="Times New Roman" w:cs="Times New Roman"/>
          <w:sz w:val="28"/>
          <w:szCs w:val="28"/>
        </w:rPr>
        <w:t>4. Буклет «Город, в котором я живу»</w:t>
      </w:r>
      <w:r w:rsidR="001D65B4">
        <w:rPr>
          <w:rFonts w:ascii="Times New Roman" w:hAnsi="Times New Roman" w:cs="Times New Roman"/>
          <w:sz w:val="28"/>
          <w:szCs w:val="28"/>
        </w:rPr>
        <w:t>.</w:t>
      </w:r>
    </w:p>
    <w:p w:rsidR="00E02492" w:rsidRPr="001D65B4" w:rsidRDefault="00B45674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double"/>
        </w:rPr>
      </w:pPr>
      <w:r w:rsidRPr="00B45674">
        <w:rPr>
          <w:rFonts w:ascii="Times New Roman" w:hAnsi="Times New Roman" w:cs="Times New Roman"/>
          <w:sz w:val="28"/>
          <w:szCs w:val="28"/>
        </w:rPr>
        <w:t>5. Выставка поделок и рисунков</w:t>
      </w:r>
      <w:r w:rsidR="002124AA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1D65B4">
        <w:rPr>
          <w:rFonts w:ascii="Times New Roman" w:hAnsi="Times New Roman" w:cs="Times New Roman"/>
          <w:sz w:val="28"/>
          <w:szCs w:val="28"/>
        </w:rPr>
        <w:t>.</w:t>
      </w: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E92419" w:rsidRDefault="00E92419" w:rsidP="00E92419">
      <w:pPr>
        <w:spacing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Данный проект  могут  использовать в своей работе педагоги других ДОУ нашего района.</w:t>
      </w: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D65B4" w:rsidRDefault="001D65B4" w:rsidP="00154DEE">
      <w:pPr>
        <w:pStyle w:val="a6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54DEE" w:rsidRDefault="00154DEE" w:rsidP="00E92419">
      <w:pPr>
        <w:pStyle w:val="a6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6D30">
        <w:rPr>
          <w:rFonts w:ascii="Times New Roman" w:hAnsi="Times New Roman"/>
          <w:b/>
          <w:bCs/>
          <w:sz w:val="28"/>
          <w:szCs w:val="28"/>
        </w:rPr>
        <w:lastRenderedPageBreak/>
        <w:t>Проектирование пре</w:t>
      </w:r>
      <w:r w:rsidR="00B76D30">
        <w:rPr>
          <w:rFonts w:ascii="Times New Roman" w:hAnsi="Times New Roman"/>
          <w:b/>
          <w:bCs/>
          <w:sz w:val="28"/>
          <w:szCs w:val="28"/>
        </w:rPr>
        <w:t>дметно - пространственной среды</w:t>
      </w:r>
    </w:p>
    <w:p w:rsidR="001D65B4" w:rsidRPr="00B76D30" w:rsidRDefault="001D65B4" w:rsidP="00154DEE">
      <w:pPr>
        <w:pStyle w:val="a6"/>
        <w:spacing w:line="360" w:lineRule="auto"/>
        <w:rPr>
          <w:rFonts w:ascii="Times New Roman" w:hAnsi="Times New Roman"/>
          <w:bCs/>
          <w:sz w:val="28"/>
          <w:szCs w:val="28"/>
        </w:rPr>
      </w:pPr>
    </w:p>
    <w:tbl>
      <w:tblPr>
        <w:tblW w:w="15805" w:type="dxa"/>
        <w:tblInd w:w="-494" w:type="dxa"/>
        <w:tblLayout w:type="fixed"/>
        <w:tblLook w:val="0000" w:firstRow="0" w:lastRow="0" w:firstColumn="0" w:lastColumn="0" w:noHBand="0" w:noVBand="0"/>
      </w:tblPr>
      <w:tblGrid>
        <w:gridCol w:w="2162"/>
        <w:gridCol w:w="7512"/>
        <w:gridCol w:w="6131"/>
      </w:tblGrid>
      <w:tr w:rsidR="00154DEE" w:rsidRPr="001D65B4" w:rsidTr="001D65B4">
        <w:trPr>
          <w:trHeight w:val="448"/>
        </w:trPr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Центр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Педагоги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Дети, семья</w:t>
            </w:r>
          </w:p>
        </w:tc>
      </w:tr>
      <w:tr w:rsidR="00154DEE" w:rsidRPr="001D65B4" w:rsidTr="00EE0BD9">
        <w:trPr>
          <w:trHeight w:val="716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E0BD9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Cs/>
                <w:sz w:val="24"/>
                <w:szCs w:val="24"/>
              </w:rPr>
              <w:t>Книги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154DE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Чтения книги «Город, сотканный из поэзии».</w:t>
            </w:r>
          </w:p>
          <w:p w:rsidR="00154DEE" w:rsidRPr="001D65B4" w:rsidRDefault="00154DEE" w:rsidP="00154DE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Чтения стихотворения А.И. Фатьянова «А когда цветут здесь вишни»</w:t>
            </w:r>
          </w:p>
          <w:p w:rsidR="00154DEE" w:rsidRPr="001D65B4" w:rsidRDefault="00154DEE" w:rsidP="00154DE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Презентация «Мы по городу гуляем и его мы изучаем»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154DE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Книги, журналы о Вязниках. Заметки о городе в местной газете «Маяк» (рассматривание, обмен впечатлениями)</w:t>
            </w:r>
          </w:p>
        </w:tc>
      </w:tr>
      <w:tr w:rsidR="00154DEE" w:rsidRPr="001D65B4" w:rsidTr="00EE0BD9">
        <w:trPr>
          <w:trHeight w:val="441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D65B4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154DEE"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бсуждать, уточнять, делиться, рассказывать, рассматривать, придумывать, узнавать, сочинять</w:t>
            </w:r>
          </w:p>
        </w:tc>
      </w:tr>
      <w:tr w:rsidR="00154DEE" w:rsidRPr="001D65B4" w:rsidTr="00EE0BD9">
        <w:trPr>
          <w:trHeight w:val="1006"/>
        </w:trPr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E0BD9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4DEE" w:rsidRPr="001D65B4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Познания и коммуникации</w:t>
            </w:r>
          </w:p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154DEE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Иллюстрации с изображением: города Вязники</w:t>
            </w:r>
          </w:p>
          <w:p w:rsidR="00154DEE" w:rsidRPr="001D65B4" w:rsidRDefault="00154DEE" w:rsidP="00B45674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Фотографии 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знаменитых людей и героев города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191A46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Познавательная детская литература по теме. Иллюстрации, открытки по теме.</w:t>
            </w:r>
          </w:p>
        </w:tc>
      </w:tr>
      <w:tr w:rsidR="00154DEE" w:rsidRPr="001D65B4" w:rsidTr="00EE0BD9">
        <w:trPr>
          <w:trHeight w:val="374"/>
        </w:trPr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Раскрашивать, моделировать, объяснять, пробовать, рассказывать</w:t>
            </w:r>
          </w:p>
        </w:tc>
      </w:tr>
      <w:tr w:rsidR="00154DEE" w:rsidRPr="001D65B4" w:rsidTr="00EE0BD9"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EE0BD9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Cs/>
                <w:sz w:val="24"/>
                <w:szCs w:val="24"/>
              </w:rPr>
              <w:t>Центр игры</w:t>
            </w:r>
          </w:p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191A4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Крупный, мелкий деревянный конструктор, мягкие модули. </w:t>
            </w:r>
          </w:p>
          <w:p w:rsidR="00154DEE" w:rsidRPr="001D65B4" w:rsidRDefault="00154DEE" w:rsidP="00A859D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Атрибуты к ролевым играм: «</w:t>
            </w:r>
            <w:r w:rsidR="00A859D8"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улицах города</w:t>
            </w:r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»: </w:t>
            </w:r>
            <w:r w:rsidR="00B45674"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руль</w:t>
            </w:r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шлемы, </w:t>
            </w:r>
            <w:r w:rsidR="00B45674"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машины разной величины, рация </w:t>
            </w:r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конструктор «</w:t>
            </w:r>
            <w:proofErr w:type="spellStart"/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Лего</w:t>
            </w:r>
            <w:proofErr w:type="spellEnd"/>
            <w:r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45674" w:rsidRPr="001D65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B45674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Схемы 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для постройки машин и макетов города</w:t>
            </w:r>
          </w:p>
        </w:tc>
      </w:tr>
      <w:tr w:rsidR="00154DEE" w:rsidRPr="001D65B4" w:rsidTr="00EE0BD9">
        <w:trPr>
          <w:trHeight w:val="369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Использовать атрибуты, подбирать и создавать недостающие для игры предметы, согласовывать</w:t>
            </w:r>
            <w:r w:rsidRPr="001D65B4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замысел со </w:t>
            </w:r>
            <w:r w:rsidR="00B45674"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сверстниками</w:t>
            </w: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, договариваться, обсуждать, планировать действия</w:t>
            </w:r>
          </w:p>
        </w:tc>
      </w:tr>
      <w:tr w:rsidR="00154DEE" w:rsidRPr="001D65B4" w:rsidTr="00EE0BD9">
        <w:tc>
          <w:tcPr>
            <w:tcW w:w="21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E0BD9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4DEE" w:rsidRPr="001D65B4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Центр творчества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B45674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Иллюстрации на тему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 xml:space="preserve"> «От кареты до ракет</w:t>
            </w:r>
            <w:r w:rsidR="00DF0AB5">
              <w:rPr>
                <w:rFonts w:ascii="Times New Roman" w:hAnsi="Times New Roman"/>
                <w:sz w:val="24"/>
                <w:szCs w:val="24"/>
              </w:rPr>
              <w:t>ы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»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. Трафареты, цветные карандаши, краски, ватман, клей, пластилин (рисование, апп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ликация, лепка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B45674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Раскраски о 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транспорте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, Картинки из журналов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154DEE" w:rsidRPr="001D65B4" w:rsidTr="00EE0BD9">
        <w:trPr>
          <w:trHeight w:val="444"/>
        </w:trPr>
        <w:tc>
          <w:tcPr>
            <w:tcW w:w="2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D65B4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="00154DEE"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аскрашивать, вырезать, обводить, наклеивать, оформлять</w:t>
            </w:r>
            <w:r w:rsidR="00154DEE" w:rsidRPr="001D65B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154DEE"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придумывать, создавать</w:t>
            </w:r>
          </w:p>
        </w:tc>
      </w:tr>
      <w:tr w:rsidR="00154DEE" w:rsidRPr="001D65B4" w:rsidTr="00EE0BD9">
        <w:trPr>
          <w:trHeight w:val="382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Театрализации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музицирования</w:t>
            </w:r>
            <w:proofErr w:type="spellEnd"/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54DEE" w:rsidRPr="001D65B4" w:rsidRDefault="00154DEE" w:rsidP="00EE0BD9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Записи песен 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А.И. Фатьянова</w:t>
            </w:r>
          </w:p>
        </w:tc>
        <w:tc>
          <w:tcPr>
            <w:tcW w:w="6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DEE" w:rsidRPr="001D65B4" w:rsidRDefault="00154DEE" w:rsidP="00B45674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Подборка песен 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о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 xml:space="preserve"> родном городе</w:t>
            </w:r>
          </w:p>
        </w:tc>
      </w:tr>
      <w:tr w:rsidR="00154DEE" w:rsidRPr="001D65B4" w:rsidTr="00EE0BD9">
        <w:trPr>
          <w:trHeight w:val="368"/>
        </w:trPr>
        <w:tc>
          <w:tcPr>
            <w:tcW w:w="216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54DEE" w:rsidRPr="001D65B4" w:rsidRDefault="00154DEE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D65B4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154DEE"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лушать, экспериментировать, придумывать, озвучивать, играть, импровизировать</w:t>
            </w:r>
          </w:p>
        </w:tc>
      </w:tr>
      <w:tr w:rsidR="00154DEE" w:rsidRPr="001D65B4" w:rsidTr="00EE0BD9">
        <w:trPr>
          <w:trHeight w:val="465"/>
        </w:trPr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EE0BD9" w:rsidP="00EE0BD9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Двигательной активности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54DEE" w:rsidRPr="001D65B4" w:rsidRDefault="00EE0BD9" w:rsidP="00EE0BD9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154DEE" w:rsidRPr="001D65B4">
              <w:rPr>
                <w:rFonts w:ascii="Times New Roman" w:hAnsi="Times New Roman"/>
                <w:bCs/>
                <w:sz w:val="24"/>
                <w:szCs w:val="24"/>
              </w:rPr>
              <w:t>трибуты к спортивным эстафетам</w:t>
            </w:r>
          </w:p>
        </w:tc>
        <w:tc>
          <w:tcPr>
            <w:tcW w:w="61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DEE" w:rsidRPr="001D65B4" w:rsidRDefault="00154DEE" w:rsidP="00191A46">
            <w:pPr>
              <w:pStyle w:val="a6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54DEE" w:rsidRPr="001D65B4" w:rsidTr="001D65B4">
        <w:trPr>
          <w:trHeight w:val="420"/>
        </w:trPr>
        <w:tc>
          <w:tcPr>
            <w:tcW w:w="21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DEE" w:rsidRPr="001D65B4" w:rsidRDefault="00154DEE" w:rsidP="00191A46">
            <w:pPr>
              <w:pStyle w:val="a6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6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DEE" w:rsidRPr="001D65B4" w:rsidRDefault="00154DEE" w:rsidP="001D65B4">
            <w:pPr>
              <w:pStyle w:val="a6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bCs/>
                <w:sz w:val="24"/>
                <w:szCs w:val="24"/>
              </w:rPr>
              <w:t>Играть, предавать характер, распределять роли, договариваться, соблюдать правила</w:t>
            </w:r>
          </w:p>
        </w:tc>
      </w:tr>
    </w:tbl>
    <w:p w:rsidR="00E02492" w:rsidRDefault="00E02492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5B4" w:rsidRDefault="001D65B4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5B4" w:rsidRDefault="001D65B4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5B4" w:rsidRPr="001D65B4" w:rsidRDefault="001D65B4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64" w:type="dxa"/>
        <w:tblInd w:w="-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7938"/>
        <w:gridCol w:w="5954"/>
        <w:gridCol w:w="70"/>
      </w:tblGrid>
      <w:tr w:rsidR="00B45674" w:rsidRPr="001D65B4" w:rsidTr="00E92419"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45674" w:rsidRPr="001D65B4" w:rsidRDefault="00B45674" w:rsidP="00B76D3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Дата</w:t>
            </w:r>
          </w:p>
        </w:tc>
        <w:tc>
          <w:tcPr>
            <w:tcW w:w="79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45674" w:rsidRPr="001D65B4" w:rsidRDefault="00B45674" w:rsidP="00B76D3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Образовательная деятельность</w:t>
            </w:r>
            <w:r w:rsidR="00B76D30" w:rsidRPr="001D65B4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 в ходе режимных моментов </w:t>
            </w:r>
          </w:p>
        </w:tc>
        <w:tc>
          <w:tcPr>
            <w:tcW w:w="59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45674" w:rsidRPr="001D65B4" w:rsidRDefault="00B45674" w:rsidP="00B76D3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Непосредственно образовательная деятельность</w:t>
            </w:r>
          </w:p>
        </w:tc>
        <w:tc>
          <w:tcPr>
            <w:tcW w:w="70" w:type="dxa"/>
            <w:tcBorders>
              <w:left w:val="single" w:sz="1" w:space="0" w:color="000000"/>
            </w:tcBorders>
            <w:shd w:val="clear" w:color="auto" w:fill="auto"/>
          </w:tcPr>
          <w:p w:rsidR="00B45674" w:rsidRPr="001D65B4" w:rsidRDefault="00B45674" w:rsidP="00191A4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45674" w:rsidRPr="001D65B4" w:rsidTr="00E92419">
        <w:trPr>
          <w:cantSplit/>
          <w:trHeight w:val="4408"/>
        </w:trPr>
        <w:tc>
          <w:tcPr>
            <w:tcW w:w="1702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B45674" w:rsidRPr="001D65B4" w:rsidRDefault="00B76D30" w:rsidP="00DE642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П</w:t>
            </w:r>
            <w:r w:rsidR="00B45674"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онедельник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Утро: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Комплекс утренней зарядки «Мы по городу гуляем»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с детьми  о 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>городе,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в котором они живут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Рассматривание иллюстраций с изображением города.  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755AB1" w:rsidRPr="001D65B4">
              <w:rPr>
                <w:rFonts w:ascii="Times New Roman" w:hAnsi="Times New Roman"/>
                <w:b/>
                <w:sz w:val="24"/>
                <w:szCs w:val="24"/>
              </w:rPr>
              <w:t>юж</w:t>
            </w: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r w:rsidR="00DF0AB5" w:rsidRPr="00DF0A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F0AB5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r w:rsidR="00DF0A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>Идем в детский сад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45674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Прогулка</w:t>
            </w:r>
            <w:r w:rsidR="00B45674" w:rsidRPr="001D65B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 xml:space="preserve"> Наблюдение </w:t>
            </w:r>
            <w:r w:rsidR="00A859D8" w:rsidRPr="001D65B4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>транспортом</w:t>
            </w:r>
          </w:p>
          <w:p w:rsidR="00B45674" w:rsidRPr="001D65B4" w:rsidRDefault="00DF0AB5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45674" w:rsidRPr="001D65B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 xml:space="preserve"> «Воробушки и автомобиль»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Вечер: </w:t>
            </w:r>
            <w:r w:rsidR="002C750E" w:rsidRPr="001D65B4">
              <w:rPr>
                <w:rFonts w:ascii="Times New Roman" w:hAnsi="Times New Roman"/>
                <w:sz w:val="24"/>
                <w:szCs w:val="24"/>
              </w:rPr>
              <w:t>Гимнастика после сна: «Лесная прогулка</w:t>
            </w:r>
          </w:p>
          <w:p w:rsidR="002C750E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Верх рука и вниз рука</w:t>
            </w:r>
          </w:p>
          <w:p w:rsidR="00A859D8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Потянули их слегка.</w:t>
            </w:r>
          </w:p>
          <w:p w:rsidR="00A859D8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Быстро поменяли руки!</w:t>
            </w:r>
          </w:p>
          <w:p w:rsidR="00A859D8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Нам сегодня не </w:t>
            </w: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t>доскуки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859D8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Мы готовимся к походу</w:t>
            </w:r>
          </w:p>
          <w:p w:rsidR="00A859D8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Разминаем свои ноги</w:t>
            </w:r>
          </w:p>
          <w:p w:rsidR="00A859D8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Вместе по лесу идем,</w:t>
            </w:r>
          </w:p>
          <w:p w:rsidR="00A859D8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Не спешим, не отстаем.</w:t>
            </w:r>
          </w:p>
          <w:p w:rsidR="002C750E" w:rsidRPr="001D65B4" w:rsidRDefault="00A859D8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Создание макета города. Составление рассказов по макетам</w:t>
            </w:r>
          </w:p>
          <w:p w:rsidR="00B45674" w:rsidRDefault="00755AB1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Дид.</w:t>
            </w:r>
            <w:r w:rsidR="00DF0AB5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r w:rsidR="00DF0A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«Придумай название улицы»</w:t>
            </w:r>
          </w:p>
          <w:p w:rsidR="00E92419" w:rsidRPr="001D65B4" w:rsidRDefault="00E92419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59D8" w:rsidRPr="001D65B4" w:rsidRDefault="00A859D8" w:rsidP="00A859D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59D8" w:rsidRPr="001D65B4" w:rsidRDefault="00A859D8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A859D8" w:rsidRPr="001D65B4" w:rsidRDefault="00A859D8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Подвижные игры «Догони меня», «Воробушки и автомобиль»</w:t>
            </w:r>
          </w:p>
          <w:p w:rsidR="00C952E3" w:rsidRPr="001D65B4" w:rsidRDefault="00C952E3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A859D8" w:rsidRPr="001D65B4" w:rsidRDefault="00A859D8" w:rsidP="00EE0BD9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Конструктивно модельная деятельность</w:t>
            </w:r>
          </w:p>
          <w:p w:rsidR="00A859D8" w:rsidRPr="001D65B4" w:rsidRDefault="00A859D8" w:rsidP="00EE0BD9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1D6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2E3" w:rsidRPr="001D65B4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конструирование из бумаги </w:t>
            </w:r>
            <w:r w:rsidRPr="001D65B4">
              <w:rPr>
                <w:rFonts w:ascii="Times New Roman" w:hAnsi="Times New Roman" w:cs="Times New Roman"/>
                <w:sz w:val="24"/>
                <w:szCs w:val="24"/>
              </w:rPr>
              <w:t>«Макет нашего города»</w:t>
            </w:r>
            <w:r w:rsidR="00C952E3" w:rsidRPr="001D65B4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реализации творческой деятельности детей.</w:t>
            </w:r>
          </w:p>
        </w:tc>
        <w:tc>
          <w:tcPr>
            <w:tcW w:w="70" w:type="dxa"/>
            <w:tcBorders>
              <w:left w:val="single" w:sz="1" w:space="0" w:color="000000"/>
            </w:tcBorders>
            <w:shd w:val="clear" w:color="auto" w:fill="auto"/>
          </w:tcPr>
          <w:p w:rsidR="00B45674" w:rsidRPr="001D65B4" w:rsidRDefault="00B45674" w:rsidP="00191A4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45674" w:rsidRPr="001D65B4" w:rsidTr="00E92419">
        <w:trPr>
          <w:trHeight w:val="1542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45674" w:rsidRPr="001D65B4" w:rsidRDefault="00B76D30" w:rsidP="00B76D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В</w:t>
            </w:r>
            <w:r w:rsidR="00B45674"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торник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2E3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Утро: 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Комплекс утренней зарядки «Мы по городу гуляем»</w:t>
            </w:r>
          </w:p>
          <w:p w:rsidR="00B45674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Беседы</w:t>
            </w:r>
            <w:r w:rsidR="00755AB1" w:rsidRPr="001D65B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>«Достопримечательности родного города»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Загад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ки о городе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Просмотр 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>видео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 xml:space="preserve">фильма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«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Герои нашего города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Заучивание стихотворения 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Ф.И. Фатьянова «В городском саду»</w:t>
            </w:r>
          </w:p>
          <w:p w:rsidR="00D7166B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Прогулка: 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>Н</w:t>
            </w:r>
            <w:r w:rsidR="00D7166B" w:rsidRPr="001D65B4">
              <w:rPr>
                <w:rFonts w:ascii="Times New Roman" w:hAnsi="Times New Roman"/>
                <w:sz w:val="24"/>
                <w:szCs w:val="24"/>
              </w:rPr>
              <w:t>аблюдение за природой</w:t>
            </w:r>
          </w:p>
          <w:p w:rsidR="00B45674" w:rsidRPr="001D65B4" w:rsidRDefault="00DF0AB5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Сюж.р.</w:t>
            </w:r>
            <w:r w:rsidR="00755AB1" w:rsidRPr="001D65B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r w:rsidR="00755AB1" w:rsidRPr="001D65B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Семья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Рисование на песке «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Большие и маленькие дома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t>П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альч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>. игра «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Дом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»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 xml:space="preserve"> Ю. Соколовой</w:t>
            </w:r>
          </w:p>
          <w:p w:rsidR="00C952E3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Вечер: 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Гимнастика после сна: «Лесная прогулка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Верх рука и вниз рука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Потянули их слегка.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Быстро поменяли руки!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Нам сегодня не </w:t>
            </w: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t>доскуки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Мы готовимся к походу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lastRenderedPageBreak/>
              <w:t>Разминаем свои ноги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Вместе по лесу идем,</w:t>
            </w:r>
          </w:p>
          <w:p w:rsidR="00C952E3" w:rsidRPr="001D65B4" w:rsidRDefault="00C952E3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Не спешим, не отстаем.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="00C952E3" w:rsidRPr="001D65B4">
              <w:rPr>
                <w:rFonts w:ascii="Times New Roman" w:hAnsi="Times New Roman"/>
                <w:sz w:val="24"/>
                <w:szCs w:val="24"/>
              </w:rPr>
              <w:t>художественной литературы</w:t>
            </w:r>
            <w:r w:rsidR="00D7166B" w:rsidRPr="001D65B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>Моя улица</w:t>
            </w:r>
            <w:r w:rsidR="00D7166B" w:rsidRPr="001D65B4">
              <w:rPr>
                <w:rFonts w:ascii="Times New Roman" w:hAnsi="Times New Roman"/>
                <w:sz w:val="24"/>
                <w:szCs w:val="24"/>
              </w:rPr>
              <w:t>»</w:t>
            </w:r>
            <w:r w:rsidR="00755AB1" w:rsidRPr="001D65B4">
              <w:rPr>
                <w:rFonts w:ascii="Times New Roman" w:hAnsi="Times New Roman"/>
                <w:sz w:val="24"/>
                <w:szCs w:val="24"/>
              </w:rPr>
              <w:t xml:space="preserve"> С.Михалков</w:t>
            </w:r>
          </w:p>
          <w:p w:rsidR="00755AB1" w:rsidRPr="001D65B4" w:rsidRDefault="00755AB1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Театрализованная игра: «Правила уличного движения»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F17" w:rsidRPr="001D65B4" w:rsidRDefault="00DE1F17" w:rsidP="00D7166B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166B" w:rsidRPr="001D65B4" w:rsidRDefault="00D7166B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РЭМП</w:t>
            </w:r>
          </w:p>
          <w:p w:rsidR="00D7166B" w:rsidRPr="001D65B4" w:rsidRDefault="00D7166B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«Как узнать, сколько в доме этажей, и на каждом этаже окон», Игры со счетными палочками</w:t>
            </w:r>
          </w:p>
          <w:p w:rsidR="00D7166B" w:rsidRPr="001D65B4" w:rsidRDefault="00D7166B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  <w:p w:rsidR="00DE1F17" w:rsidRPr="001D65B4" w:rsidRDefault="00DE1F17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1F17" w:rsidRPr="001D65B4" w:rsidRDefault="00DE1F17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166B" w:rsidRPr="001D65B4" w:rsidRDefault="00D7166B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Музыка</w:t>
            </w:r>
          </w:p>
          <w:p w:rsidR="00B45674" w:rsidRPr="001D65B4" w:rsidRDefault="00D7166B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Прослушивание музыки А. И. Фатьянова </w:t>
            </w:r>
          </w:p>
        </w:tc>
        <w:tc>
          <w:tcPr>
            <w:tcW w:w="70" w:type="dxa"/>
            <w:tcBorders>
              <w:left w:val="single" w:sz="2" w:space="0" w:color="000000"/>
            </w:tcBorders>
            <w:shd w:val="clear" w:color="auto" w:fill="auto"/>
          </w:tcPr>
          <w:p w:rsidR="00B45674" w:rsidRPr="001D65B4" w:rsidRDefault="00B45674" w:rsidP="00191A4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45674" w:rsidRPr="001D65B4" w:rsidTr="00E92419"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B45674" w:rsidRPr="001D65B4" w:rsidRDefault="00B76D30" w:rsidP="00B76D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lastRenderedPageBreak/>
              <w:t>С</w:t>
            </w:r>
            <w:r w:rsidR="00B45674"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реда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66B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Утро: </w:t>
            </w:r>
            <w:r w:rsidR="00D7166B" w:rsidRPr="001D65B4">
              <w:rPr>
                <w:rFonts w:ascii="Times New Roman" w:hAnsi="Times New Roman"/>
                <w:sz w:val="24"/>
                <w:szCs w:val="24"/>
              </w:rPr>
              <w:t>Комплекс утренней зарядки «Мы по городу гуляем»</w:t>
            </w:r>
          </w:p>
          <w:p w:rsidR="00B45674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Беседа: Что бы вы хотели узнать о нашем городе?»</w:t>
            </w:r>
          </w:p>
          <w:p w:rsidR="00B45674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Рассматривание фотографий </w:t>
            </w:r>
            <w:r w:rsidR="00D7166B" w:rsidRPr="001D65B4">
              <w:rPr>
                <w:rFonts w:ascii="Times New Roman" w:hAnsi="Times New Roman"/>
                <w:sz w:val="24"/>
                <w:szCs w:val="24"/>
              </w:rPr>
              <w:t>родного города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45674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Развивающая игра «ПДД»</w:t>
            </w:r>
          </w:p>
          <w:p w:rsidR="00DE1F17" w:rsidRPr="001D65B4" w:rsidRDefault="00EE0BD9" w:rsidP="00EE0BD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DF0AB5">
              <w:rPr>
                <w:rFonts w:ascii="Times New Roman" w:hAnsi="Times New Roman"/>
                <w:b/>
                <w:sz w:val="24"/>
                <w:szCs w:val="24"/>
              </w:rPr>
              <w:t>Дид.и</w:t>
            </w:r>
            <w:proofErr w:type="spellEnd"/>
            <w:r w:rsidR="00DF0AB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E1F17" w:rsidRPr="001D65B4">
              <w:rPr>
                <w:rFonts w:ascii="Times New Roman" w:hAnsi="Times New Roman"/>
                <w:sz w:val="24"/>
                <w:szCs w:val="24"/>
              </w:rPr>
              <w:t xml:space="preserve"> «Один – много»</w:t>
            </w:r>
          </w:p>
          <w:p w:rsidR="00D7166B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Прогулка: </w:t>
            </w:r>
            <w:r w:rsidR="00D7166B" w:rsidRPr="001D65B4">
              <w:rPr>
                <w:rFonts w:ascii="Times New Roman" w:hAnsi="Times New Roman"/>
                <w:sz w:val="24"/>
                <w:szCs w:val="24"/>
              </w:rPr>
              <w:t>Наблюдение за кустарниками на участке</w:t>
            </w:r>
          </w:p>
          <w:p w:rsidR="00D7166B" w:rsidRPr="001D65B4" w:rsidRDefault="00B45674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Вечер: </w:t>
            </w:r>
            <w:r w:rsidR="00D7166B" w:rsidRPr="001D65B4">
              <w:rPr>
                <w:rFonts w:ascii="Times New Roman" w:hAnsi="Times New Roman"/>
                <w:sz w:val="24"/>
                <w:szCs w:val="24"/>
              </w:rPr>
              <w:t>Гимнастика после сна: «Лесная прогулка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Верх рука и вниз рука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Потянули их слегка.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Быстро поменяли руки!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Нам сегодня не </w:t>
            </w: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t>доскуки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Мы готовимся к походу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Разминаем свои ноги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Вместе по лесу идем,</w:t>
            </w:r>
          </w:p>
          <w:p w:rsidR="00D7166B" w:rsidRPr="001D65B4" w:rsidRDefault="00D7166B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Не спешим, не отстаем.</w:t>
            </w:r>
          </w:p>
          <w:p w:rsidR="00755AB1" w:rsidRPr="001D65B4" w:rsidRDefault="00755AB1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t>Дых</w:t>
            </w:r>
            <w:proofErr w:type="gramStart"/>
            <w:r w:rsidRPr="001D65B4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1D65B4">
              <w:rPr>
                <w:rFonts w:ascii="Times New Roman" w:hAnsi="Times New Roman"/>
                <w:sz w:val="24"/>
                <w:szCs w:val="24"/>
              </w:rPr>
              <w:t>имнастика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DE1F17" w:rsidRPr="001D65B4">
              <w:rPr>
                <w:rFonts w:ascii="Times New Roman" w:hAnsi="Times New Roman"/>
                <w:sz w:val="24"/>
                <w:szCs w:val="24"/>
              </w:rPr>
              <w:t>«Сыграем на гармошке»</w:t>
            </w:r>
          </w:p>
          <w:p w:rsidR="00B45674" w:rsidRPr="001D65B4" w:rsidRDefault="00DF0AB5" w:rsidP="00EE0BD9">
            <w:pPr>
              <w:pStyle w:val="a6"/>
              <w:ind w:left="1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Сюж.р</w:t>
            </w:r>
            <w:r w:rsidRPr="00DF0AB5">
              <w:rPr>
                <w:rFonts w:ascii="Times New Roman" w:hAnsi="Times New Roman"/>
                <w:b/>
                <w:sz w:val="24"/>
                <w:szCs w:val="24"/>
              </w:rPr>
              <w:t>.и</w:t>
            </w:r>
            <w:proofErr w:type="spellEnd"/>
            <w:r w:rsidR="005E54ED"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E54ED" w:rsidRPr="001D65B4">
              <w:rPr>
                <w:rFonts w:ascii="Times New Roman" w:hAnsi="Times New Roman"/>
                <w:sz w:val="24"/>
                <w:szCs w:val="24"/>
              </w:rPr>
              <w:t>«Мы шоферы»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4ED" w:rsidRPr="001D65B4" w:rsidRDefault="005E54ED" w:rsidP="005E54ED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674" w:rsidRPr="001D65B4" w:rsidRDefault="005E54ED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Ознакомления с окружающим</w:t>
            </w:r>
          </w:p>
          <w:p w:rsidR="005E54ED" w:rsidRPr="001D65B4" w:rsidRDefault="005E54ED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Просмотр презентации «Виртуальная экскурсия по городу Вязники»</w:t>
            </w:r>
          </w:p>
          <w:p w:rsidR="00755AB1" w:rsidRPr="001D65B4" w:rsidRDefault="00755AB1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1F17" w:rsidRPr="001D65B4" w:rsidRDefault="00DE1F17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E1F17" w:rsidRPr="001D65B4" w:rsidRDefault="00DE1F17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54ED" w:rsidRPr="001D65B4" w:rsidRDefault="005E54ED" w:rsidP="00EE0BD9">
            <w:pPr>
              <w:pStyle w:val="a6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Физическая культура</w:t>
            </w:r>
          </w:p>
          <w:p w:rsidR="005E54ED" w:rsidRPr="001D65B4" w:rsidRDefault="005E54ED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Дидактическая игра  с мячом «Назови и угадай»</w:t>
            </w:r>
          </w:p>
          <w:p w:rsidR="005E54ED" w:rsidRPr="001D65B4" w:rsidRDefault="005E54ED" w:rsidP="00EE0BD9">
            <w:pPr>
              <w:pStyle w:val="a6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Подвижная игра «С кочки на кочку»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" w:type="dxa"/>
            <w:tcBorders>
              <w:left w:val="single" w:sz="2" w:space="0" w:color="000000"/>
            </w:tcBorders>
            <w:shd w:val="clear" w:color="auto" w:fill="auto"/>
          </w:tcPr>
          <w:p w:rsidR="00B45674" w:rsidRPr="001D65B4" w:rsidRDefault="00B45674" w:rsidP="00191A46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zh-CN" w:bidi="hi-IN"/>
              </w:rPr>
            </w:pPr>
          </w:p>
        </w:tc>
      </w:tr>
      <w:tr w:rsidR="00B45674" w:rsidRPr="001D65B4" w:rsidTr="00E92419">
        <w:tblPrEx>
          <w:tblCellMar>
            <w:left w:w="108" w:type="dxa"/>
            <w:right w:w="108" w:type="dxa"/>
          </w:tblCellMar>
        </w:tblPrEx>
        <w:trPr>
          <w:gridAfter w:val="1"/>
          <w:wAfter w:w="70" w:type="dxa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674" w:rsidRPr="001D65B4" w:rsidRDefault="00B76D30" w:rsidP="00B76D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Ч</w:t>
            </w:r>
            <w:r w:rsidR="00B45674" w:rsidRPr="001D65B4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  <w:t>етверг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4ED" w:rsidRPr="001D65B4" w:rsidRDefault="00B45674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Утро: </w:t>
            </w:r>
            <w:r w:rsidR="005E54ED" w:rsidRPr="001D65B4">
              <w:rPr>
                <w:rFonts w:ascii="Times New Roman" w:hAnsi="Times New Roman"/>
                <w:sz w:val="24"/>
                <w:szCs w:val="24"/>
              </w:rPr>
              <w:t>Комплекс утренней зарядки «Мы по городу гуляем»</w:t>
            </w:r>
          </w:p>
          <w:p w:rsidR="005E54ED" w:rsidRPr="001D65B4" w:rsidRDefault="005E54ED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Беседа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: «А что вы уже знаете о городе»</w:t>
            </w:r>
          </w:p>
          <w:p w:rsidR="005E54ED" w:rsidRPr="001D65B4" w:rsidRDefault="00B45674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Прогулка: </w:t>
            </w:r>
            <w:r w:rsidR="005E54ED" w:rsidRPr="001D65B4">
              <w:rPr>
                <w:rFonts w:ascii="Times New Roman" w:hAnsi="Times New Roman"/>
                <w:sz w:val="24"/>
                <w:szCs w:val="24"/>
              </w:rPr>
              <w:t>Наблюдение за цветами на участке</w:t>
            </w:r>
          </w:p>
          <w:p w:rsidR="005E54ED" w:rsidRPr="001D65B4" w:rsidRDefault="005E54ED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Cs/>
                <w:sz w:val="24"/>
                <w:szCs w:val="24"/>
              </w:rPr>
              <w:t>Экскурсия историко – художественный музей</w:t>
            </w:r>
          </w:p>
          <w:p w:rsidR="005E54ED" w:rsidRPr="001D65B4" w:rsidRDefault="00B45674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Вечер: </w:t>
            </w:r>
            <w:r w:rsidR="005E54ED" w:rsidRPr="001D65B4">
              <w:rPr>
                <w:rFonts w:ascii="Times New Roman" w:hAnsi="Times New Roman"/>
                <w:sz w:val="24"/>
                <w:szCs w:val="24"/>
              </w:rPr>
              <w:t>Гимнастика после сна: «Лесная прогулка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Верх рука и вниз рука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Потянули их слегка.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Быстро поменяли руки!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Нам сегодня не </w:t>
            </w: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t>доскуки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Мы готовимся к походу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Разминаем свои ноги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Вместе по лесу идем,</w:t>
            </w:r>
          </w:p>
          <w:p w:rsidR="005E54ED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Не спешим, не отстаем.</w:t>
            </w:r>
          </w:p>
          <w:p w:rsidR="00B45674" w:rsidRPr="001D65B4" w:rsidRDefault="005E54ED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lastRenderedPageBreak/>
              <w:t>Пазлы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 xml:space="preserve"> «Дорожные знаки»</w:t>
            </w:r>
          </w:p>
          <w:p w:rsidR="00DE1F17" w:rsidRPr="001D65B4" w:rsidRDefault="00DF0AB5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Дид.и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E1F17" w:rsidRPr="001D65B4">
              <w:rPr>
                <w:rFonts w:ascii="Times New Roman" w:hAnsi="Times New Roman"/>
                <w:sz w:val="24"/>
                <w:szCs w:val="24"/>
              </w:rPr>
              <w:t xml:space="preserve"> «Собери картинку», «Знакомые здания»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5AB1" w:rsidRPr="001D65B4" w:rsidRDefault="00755AB1" w:rsidP="005E54ED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AB1" w:rsidRPr="001D65B4" w:rsidRDefault="00755AB1" w:rsidP="00EE0BD9">
            <w:pPr>
              <w:pStyle w:val="a6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  <w:p w:rsidR="00755AB1" w:rsidRPr="001D65B4" w:rsidRDefault="00755AB1" w:rsidP="00EE0BD9">
            <w:pPr>
              <w:pStyle w:val="a6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«Путешествие из города в деревню»</w:t>
            </w:r>
          </w:p>
          <w:p w:rsidR="00755AB1" w:rsidRPr="001D65B4" w:rsidRDefault="00755AB1" w:rsidP="00EE0BD9">
            <w:pPr>
              <w:pStyle w:val="a6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AB1" w:rsidRPr="001D65B4" w:rsidRDefault="00755AB1" w:rsidP="00EE0BD9">
            <w:pPr>
              <w:pStyle w:val="a6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AB1" w:rsidRPr="001D65B4" w:rsidRDefault="00755AB1" w:rsidP="00EE0BD9">
            <w:pPr>
              <w:pStyle w:val="a6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AB1" w:rsidRPr="001D65B4" w:rsidRDefault="00755AB1" w:rsidP="00EE0BD9">
            <w:pPr>
              <w:pStyle w:val="a6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AB1" w:rsidRPr="001D65B4" w:rsidRDefault="00755AB1" w:rsidP="00EE0BD9">
            <w:pPr>
              <w:pStyle w:val="a6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45674" w:rsidRPr="001D65B4" w:rsidRDefault="005E54ED" w:rsidP="00EE0BD9">
            <w:pPr>
              <w:pStyle w:val="a6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Рисование</w:t>
            </w:r>
          </w:p>
          <w:p w:rsidR="005E54ED" w:rsidRPr="001D65B4" w:rsidRDefault="005E54ED" w:rsidP="00EE0BD9">
            <w:pPr>
              <w:pStyle w:val="a6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Тема: «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Ночной город», «Дом в </w:t>
            </w:r>
            <w:r w:rsidR="00BE1340" w:rsidRPr="001D65B4">
              <w:rPr>
                <w:rFonts w:ascii="Times New Roman" w:hAnsi="Times New Roman"/>
                <w:sz w:val="24"/>
                <w:szCs w:val="24"/>
              </w:rPr>
              <w:t>котором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я живу»</w:t>
            </w:r>
          </w:p>
          <w:p w:rsidR="00BE1340" w:rsidRPr="001D65B4" w:rsidRDefault="00BE1340" w:rsidP="00EE0BD9">
            <w:pPr>
              <w:pStyle w:val="a6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Показать  результат творческих работ детей группы.</w:t>
            </w:r>
          </w:p>
          <w:p w:rsidR="00BE1340" w:rsidRPr="001D65B4" w:rsidRDefault="00BE1340" w:rsidP="005E54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674" w:rsidRPr="001D65B4" w:rsidTr="00E92419">
        <w:tblPrEx>
          <w:tblCellMar>
            <w:left w:w="108" w:type="dxa"/>
            <w:right w:w="108" w:type="dxa"/>
          </w:tblCellMar>
        </w:tblPrEx>
        <w:trPr>
          <w:gridAfter w:val="1"/>
          <w:wAfter w:w="70" w:type="dxa"/>
          <w:trHeight w:val="510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5674" w:rsidRPr="001D65B4" w:rsidRDefault="00B76D30" w:rsidP="00B76D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4"/>
                <w:lang w:eastAsia="zh-CN" w:bidi="hi-IN"/>
              </w:rPr>
            </w:pPr>
            <w:r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lastRenderedPageBreak/>
              <w:t>П</w:t>
            </w:r>
            <w:r w:rsidR="00B45674" w:rsidRPr="001D65B4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  <w:t>ятница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40" w:rsidRPr="001D65B4" w:rsidRDefault="00B45674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Утро: </w:t>
            </w:r>
            <w:r w:rsidR="00BE1340" w:rsidRPr="001D65B4">
              <w:rPr>
                <w:rFonts w:ascii="Times New Roman" w:hAnsi="Times New Roman"/>
                <w:sz w:val="24"/>
                <w:szCs w:val="24"/>
              </w:rPr>
              <w:t>Комплекс утренней зарядки «Мы по городу гуляем»</w:t>
            </w:r>
          </w:p>
          <w:p w:rsidR="00BE1340" w:rsidRPr="001D65B4" w:rsidRDefault="00DE1F17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Беседа: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«Деревья на нашем участке»</w:t>
            </w:r>
          </w:p>
          <w:p w:rsidR="00BE1340" w:rsidRPr="001D65B4" w:rsidRDefault="00BE1340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Чтение художественно литературы, рассматривания  иллюстраций города</w:t>
            </w:r>
          </w:p>
          <w:p w:rsidR="00BE1340" w:rsidRPr="001D65B4" w:rsidRDefault="00B45674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Прогулка: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Наблюдение за </w:t>
            </w:r>
            <w:r w:rsidR="00BE1340" w:rsidRPr="001D65B4">
              <w:rPr>
                <w:rFonts w:ascii="Times New Roman" w:hAnsi="Times New Roman"/>
                <w:sz w:val="24"/>
                <w:szCs w:val="24"/>
              </w:rPr>
              <w:t xml:space="preserve">погодой </w:t>
            </w:r>
          </w:p>
          <w:p w:rsidR="00B45674" w:rsidRPr="001D65B4" w:rsidRDefault="00DF0AB5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Под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«</w:t>
            </w:r>
            <w:r w:rsidR="00BE1340" w:rsidRPr="001D65B4">
              <w:rPr>
                <w:rFonts w:ascii="Times New Roman" w:hAnsi="Times New Roman"/>
                <w:sz w:val="24"/>
                <w:szCs w:val="24"/>
              </w:rPr>
              <w:t>Мы водители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45674" w:rsidRPr="001D65B4" w:rsidRDefault="00B45674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Дидактическая словесная игра «Доскажи словечко»</w:t>
            </w:r>
          </w:p>
          <w:p w:rsidR="00DE1F17" w:rsidRPr="001D65B4" w:rsidRDefault="00DE1F17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Составление рассказов о своей семье.</w:t>
            </w:r>
          </w:p>
          <w:p w:rsidR="00BE1340" w:rsidRPr="001D65B4" w:rsidRDefault="00B45674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Вечер: </w:t>
            </w:r>
            <w:r w:rsidR="00BE1340" w:rsidRPr="001D65B4">
              <w:rPr>
                <w:rFonts w:ascii="Times New Roman" w:hAnsi="Times New Roman"/>
                <w:sz w:val="24"/>
                <w:szCs w:val="24"/>
              </w:rPr>
              <w:t>Гимнастика после сна: «Лесная прогулка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Верх рука и вниз рука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Потянули их слегка.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Быстро поменяли руки!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 xml:space="preserve">Нам сегодня не </w:t>
            </w:r>
            <w:proofErr w:type="spellStart"/>
            <w:r w:rsidRPr="001D65B4">
              <w:rPr>
                <w:rFonts w:ascii="Times New Roman" w:hAnsi="Times New Roman"/>
                <w:sz w:val="24"/>
                <w:szCs w:val="24"/>
              </w:rPr>
              <w:t>доскуки</w:t>
            </w:r>
            <w:proofErr w:type="spellEnd"/>
            <w:r w:rsidRPr="001D65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Мы готовимся к походу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Разминаем свои ноги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Вместе по лесу идем,</w:t>
            </w:r>
          </w:p>
          <w:p w:rsidR="00BE1340" w:rsidRPr="001D65B4" w:rsidRDefault="00BE1340" w:rsidP="00BE1340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D65B4">
              <w:rPr>
                <w:rFonts w:ascii="Times New Roman" w:hAnsi="Times New Roman"/>
                <w:sz w:val="24"/>
                <w:szCs w:val="24"/>
              </w:rPr>
              <w:t>Не спешим, не отстаем.</w:t>
            </w:r>
          </w:p>
          <w:p w:rsidR="00E92419" w:rsidRPr="00E92419" w:rsidRDefault="00BE1340" w:rsidP="00E92419">
            <w:pPr>
              <w:pStyle w:val="a6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Итоговое событие: </w:t>
            </w:r>
            <w:r w:rsidR="00E92419" w:rsidRPr="00E92419">
              <w:rPr>
                <w:rFonts w:ascii="Times New Roman" w:hAnsi="Times New Roman"/>
                <w:sz w:val="24"/>
                <w:szCs w:val="24"/>
              </w:rPr>
              <w:t>выставка детских рисунков «Вязники - мой город»</w:t>
            </w:r>
          </w:p>
          <w:p w:rsidR="00B45674" w:rsidRPr="001D65B4" w:rsidRDefault="00B45674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674" w:rsidRPr="001D65B4" w:rsidRDefault="00BE1340" w:rsidP="00EE0BD9">
            <w:pPr>
              <w:pStyle w:val="a6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1D65B4">
              <w:rPr>
                <w:rFonts w:ascii="Times New Roman" w:hAnsi="Times New Roman"/>
                <w:b/>
                <w:sz w:val="24"/>
                <w:szCs w:val="24"/>
              </w:rPr>
              <w:t xml:space="preserve">Оформление игровой среды группы </w:t>
            </w:r>
            <w:r w:rsidRPr="001D65B4">
              <w:rPr>
                <w:rFonts w:ascii="Times New Roman" w:hAnsi="Times New Roman"/>
                <w:sz w:val="24"/>
                <w:szCs w:val="24"/>
              </w:rPr>
              <w:t>«На улицах города»</w:t>
            </w:r>
            <w:r w:rsidR="00B45674" w:rsidRPr="001D6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1340" w:rsidRPr="001D65B4" w:rsidRDefault="00BE1340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BE1340" w:rsidRPr="001D65B4" w:rsidRDefault="00BE1340" w:rsidP="00191A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92419" w:rsidRDefault="00E92419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783" w:rsidRPr="000A0783" w:rsidRDefault="00574330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78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A0783" w:rsidRPr="000A0783">
        <w:rPr>
          <w:rFonts w:ascii="Times New Roman" w:hAnsi="Times New Roman" w:cs="Times New Roman"/>
          <w:b/>
          <w:sz w:val="28"/>
          <w:szCs w:val="28"/>
        </w:rPr>
        <w:t>результате окончания проекта:</w:t>
      </w:r>
    </w:p>
    <w:p w:rsidR="00E56F9C" w:rsidRPr="007021EF" w:rsidRDefault="000A0783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2492">
        <w:rPr>
          <w:rFonts w:ascii="Times New Roman" w:hAnsi="Times New Roman" w:cs="Times New Roman"/>
          <w:sz w:val="28"/>
          <w:szCs w:val="28"/>
        </w:rPr>
        <w:t xml:space="preserve"> Д</w:t>
      </w:r>
      <w:r w:rsidR="00574330" w:rsidRPr="007021EF">
        <w:rPr>
          <w:rFonts w:ascii="Times New Roman" w:hAnsi="Times New Roman" w:cs="Times New Roman"/>
          <w:sz w:val="28"/>
          <w:szCs w:val="28"/>
        </w:rPr>
        <w:t xml:space="preserve">ети </w:t>
      </w:r>
      <w:r w:rsidR="00DF0AB5">
        <w:rPr>
          <w:rFonts w:ascii="Times New Roman" w:hAnsi="Times New Roman" w:cs="Times New Roman"/>
          <w:sz w:val="28"/>
          <w:szCs w:val="28"/>
        </w:rPr>
        <w:t>пополнили знания</w:t>
      </w:r>
      <w:r w:rsidR="00574330" w:rsidRPr="007021EF">
        <w:rPr>
          <w:rFonts w:ascii="Times New Roman" w:hAnsi="Times New Roman" w:cs="Times New Roman"/>
          <w:sz w:val="28"/>
          <w:szCs w:val="28"/>
        </w:rPr>
        <w:t xml:space="preserve"> о родном город</w:t>
      </w:r>
      <w:r w:rsidR="00AF09BE">
        <w:rPr>
          <w:rFonts w:ascii="Times New Roman" w:hAnsi="Times New Roman" w:cs="Times New Roman"/>
          <w:sz w:val="28"/>
          <w:szCs w:val="28"/>
        </w:rPr>
        <w:t>е, о его достопримечательностях</w:t>
      </w:r>
      <w:r w:rsidR="00E02492">
        <w:rPr>
          <w:rFonts w:ascii="Times New Roman" w:hAnsi="Times New Roman" w:cs="Times New Roman"/>
          <w:sz w:val="28"/>
          <w:szCs w:val="28"/>
        </w:rPr>
        <w:t>.</w:t>
      </w:r>
    </w:p>
    <w:p w:rsidR="000A0783" w:rsidRDefault="000A0783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02492">
        <w:rPr>
          <w:rFonts w:ascii="Times New Roman" w:hAnsi="Times New Roman" w:cs="Times New Roman"/>
          <w:sz w:val="28"/>
          <w:szCs w:val="28"/>
        </w:rPr>
        <w:t xml:space="preserve"> П</w:t>
      </w:r>
      <w:r w:rsidR="00574330" w:rsidRPr="007021EF">
        <w:rPr>
          <w:rFonts w:ascii="Times New Roman" w:hAnsi="Times New Roman" w:cs="Times New Roman"/>
          <w:sz w:val="28"/>
          <w:szCs w:val="28"/>
        </w:rPr>
        <w:t xml:space="preserve">ознакомились с историей родного города, </w:t>
      </w:r>
      <w:r>
        <w:rPr>
          <w:rFonts w:ascii="Times New Roman" w:hAnsi="Times New Roman" w:cs="Times New Roman"/>
          <w:sz w:val="28"/>
          <w:szCs w:val="28"/>
        </w:rPr>
        <w:t>выучили свой</w:t>
      </w:r>
      <w:r w:rsidR="00E02492">
        <w:rPr>
          <w:rFonts w:ascii="Times New Roman" w:hAnsi="Times New Roman" w:cs="Times New Roman"/>
          <w:sz w:val="28"/>
          <w:szCs w:val="28"/>
        </w:rPr>
        <w:t xml:space="preserve"> домашний  адрес.</w:t>
      </w:r>
    </w:p>
    <w:p w:rsidR="00E25838" w:rsidRDefault="00E25838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Создали альбом рисунков  для рассматривания  и составления рассказов «Вязники – мой город!»</w:t>
      </w:r>
    </w:p>
    <w:p w:rsidR="00E25838" w:rsidRDefault="00E25838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Сконструировали новый макет.</w:t>
      </w:r>
    </w:p>
    <w:p w:rsidR="006C4879" w:rsidRPr="00E02492" w:rsidRDefault="00E02492" w:rsidP="00AF09BE">
      <w:pPr>
        <w:tabs>
          <w:tab w:val="left" w:pos="36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249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02492">
        <w:rPr>
          <w:rFonts w:ascii="Times New Roman" w:hAnsi="Times New Roman" w:cs="Times New Roman"/>
          <w:sz w:val="28"/>
          <w:szCs w:val="28"/>
        </w:rPr>
        <w:t>П</w:t>
      </w:r>
      <w:r w:rsidR="006C4879" w:rsidRPr="00E02492">
        <w:rPr>
          <w:rFonts w:ascii="Times New Roman" w:hAnsi="Times New Roman" w:cs="Times New Roman"/>
          <w:sz w:val="28"/>
          <w:szCs w:val="28"/>
        </w:rPr>
        <w:t xml:space="preserve">оявилась идея нового совместного </w:t>
      </w:r>
      <w:r w:rsidR="00DF0AB5">
        <w:rPr>
          <w:rFonts w:ascii="Times New Roman" w:hAnsi="Times New Roman" w:cs="Times New Roman"/>
          <w:sz w:val="28"/>
          <w:szCs w:val="28"/>
        </w:rPr>
        <w:t xml:space="preserve">с родителями </w:t>
      </w:r>
      <w:r w:rsidR="006C4879" w:rsidRPr="00E02492">
        <w:rPr>
          <w:rFonts w:ascii="Times New Roman" w:hAnsi="Times New Roman" w:cs="Times New Roman"/>
          <w:sz w:val="28"/>
          <w:szCs w:val="28"/>
        </w:rPr>
        <w:t>проекта «</w:t>
      </w:r>
      <w:r>
        <w:rPr>
          <w:rFonts w:ascii="Times New Roman" w:hAnsi="Times New Roman" w:cs="Times New Roman"/>
          <w:sz w:val="28"/>
          <w:szCs w:val="28"/>
        </w:rPr>
        <w:t>Город героев</w:t>
      </w:r>
      <w:r w:rsidR="006C4879" w:rsidRPr="00E02492">
        <w:rPr>
          <w:rFonts w:ascii="Times New Roman" w:hAnsi="Times New Roman" w:cs="Times New Roman"/>
          <w:sz w:val="28"/>
          <w:szCs w:val="28"/>
        </w:rPr>
        <w:t>»</w:t>
      </w:r>
      <w:r w:rsidR="00E25838">
        <w:rPr>
          <w:rFonts w:ascii="Times New Roman" w:hAnsi="Times New Roman" w:cs="Times New Roman"/>
          <w:sz w:val="28"/>
          <w:szCs w:val="28"/>
        </w:rPr>
        <w:t>.</w:t>
      </w:r>
    </w:p>
    <w:p w:rsidR="00574330" w:rsidRPr="00E92419" w:rsidRDefault="00E25838" w:rsidP="00E924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74330" w:rsidRPr="007021EF">
        <w:rPr>
          <w:rFonts w:ascii="Times New Roman" w:hAnsi="Times New Roman" w:cs="Times New Roman"/>
          <w:sz w:val="28"/>
          <w:szCs w:val="28"/>
        </w:rPr>
        <w:t>Проект способствовал формированию у детей нравственно – патриотических качеств: гордости, желания сохранять и приумножать богатства родного города.</w:t>
      </w:r>
    </w:p>
    <w:sectPr w:rsidR="00574330" w:rsidRPr="00E92419" w:rsidSect="0076059D">
      <w:pgSz w:w="16838" w:h="11906" w:orient="landscape"/>
      <w:pgMar w:top="568" w:right="1134" w:bottom="99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490" w:rsidRDefault="00464490" w:rsidP="00755AB1">
      <w:pPr>
        <w:spacing w:after="0" w:line="240" w:lineRule="auto"/>
      </w:pPr>
      <w:r>
        <w:separator/>
      </w:r>
    </w:p>
  </w:endnote>
  <w:endnote w:type="continuationSeparator" w:id="0">
    <w:p w:rsidR="00464490" w:rsidRDefault="00464490" w:rsidP="00755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3547818"/>
      <w:docPartObj>
        <w:docPartGallery w:val="Page Numbers (Bottom of Page)"/>
        <w:docPartUnique/>
      </w:docPartObj>
    </w:sdtPr>
    <w:sdtEndPr/>
    <w:sdtContent>
      <w:p w:rsidR="00DE6427" w:rsidRDefault="00DE642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2A68">
          <w:rPr>
            <w:noProof/>
          </w:rPr>
          <w:t>10</w:t>
        </w:r>
        <w:r>
          <w:fldChar w:fldCharType="end"/>
        </w:r>
      </w:p>
    </w:sdtContent>
  </w:sdt>
  <w:p w:rsidR="00DE6427" w:rsidRDefault="00DE642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427" w:rsidRDefault="00DE6427">
    <w:pPr>
      <w:pStyle w:val="a9"/>
    </w:pPr>
  </w:p>
  <w:p w:rsidR="00DE6427" w:rsidRDefault="00DE64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490" w:rsidRDefault="00464490" w:rsidP="00755AB1">
      <w:pPr>
        <w:spacing w:after="0" w:line="240" w:lineRule="auto"/>
      </w:pPr>
      <w:r>
        <w:separator/>
      </w:r>
    </w:p>
  </w:footnote>
  <w:footnote w:type="continuationSeparator" w:id="0">
    <w:p w:rsidR="00464490" w:rsidRDefault="00464490" w:rsidP="00755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42D27"/>
    <w:multiLevelType w:val="hybridMultilevel"/>
    <w:tmpl w:val="74124D42"/>
    <w:lvl w:ilvl="0" w:tplc="67386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1DACC0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4F8"/>
    <w:rsid w:val="000678E7"/>
    <w:rsid w:val="000A0783"/>
    <w:rsid w:val="000C7C3D"/>
    <w:rsid w:val="00154DEE"/>
    <w:rsid w:val="001B639C"/>
    <w:rsid w:val="001D65B4"/>
    <w:rsid w:val="0020322B"/>
    <w:rsid w:val="002124AA"/>
    <w:rsid w:val="002C750E"/>
    <w:rsid w:val="00337CE8"/>
    <w:rsid w:val="003D3607"/>
    <w:rsid w:val="00446029"/>
    <w:rsid w:val="00464490"/>
    <w:rsid w:val="00474278"/>
    <w:rsid w:val="0050467D"/>
    <w:rsid w:val="00544908"/>
    <w:rsid w:val="00574330"/>
    <w:rsid w:val="005E54ED"/>
    <w:rsid w:val="00663F58"/>
    <w:rsid w:val="006C4879"/>
    <w:rsid w:val="006E180C"/>
    <w:rsid w:val="007021EF"/>
    <w:rsid w:val="00755AB1"/>
    <w:rsid w:val="0076059D"/>
    <w:rsid w:val="007B2BA1"/>
    <w:rsid w:val="007E4C46"/>
    <w:rsid w:val="007F640E"/>
    <w:rsid w:val="00842A68"/>
    <w:rsid w:val="008D1834"/>
    <w:rsid w:val="008F17EC"/>
    <w:rsid w:val="00956D49"/>
    <w:rsid w:val="009A0E0B"/>
    <w:rsid w:val="00A859D8"/>
    <w:rsid w:val="00AE72F9"/>
    <w:rsid w:val="00AF09BE"/>
    <w:rsid w:val="00B3645F"/>
    <w:rsid w:val="00B45674"/>
    <w:rsid w:val="00B76D30"/>
    <w:rsid w:val="00B86C98"/>
    <w:rsid w:val="00BE1340"/>
    <w:rsid w:val="00C454F8"/>
    <w:rsid w:val="00C952E3"/>
    <w:rsid w:val="00CA4741"/>
    <w:rsid w:val="00CC42F8"/>
    <w:rsid w:val="00D7166B"/>
    <w:rsid w:val="00DE1F17"/>
    <w:rsid w:val="00DE6427"/>
    <w:rsid w:val="00DF0AB5"/>
    <w:rsid w:val="00E02492"/>
    <w:rsid w:val="00E25838"/>
    <w:rsid w:val="00E56F9C"/>
    <w:rsid w:val="00E6410E"/>
    <w:rsid w:val="00E65B44"/>
    <w:rsid w:val="00E92419"/>
    <w:rsid w:val="00ED47A3"/>
    <w:rsid w:val="00EE0BD9"/>
    <w:rsid w:val="00FB5562"/>
    <w:rsid w:val="00FE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4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44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021EF"/>
    <w:pPr>
      <w:spacing w:after="0" w:line="240" w:lineRule="auto"/>
      <w:ind w:left="720"/>
      <w:contextualSpacing/>
    </w:pPr>
    <w:rPr>
      <w:rFonts w:eastAsiaTheme="minorEastAsia" w:cs="Times New Roman"/>
      <w:sz w:val="24"/>
      <w:szCs w:val="24"/>
    </w:rPr>
  </w:style>
  <w:style w:type="paragraph" w:styleId="a6">
    <w:name w:val="No Spacing"/>
    <w:uiPriority w:val="1"/>
    <w:qFormat/>
    <w:rsid w:val="0076059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755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5AB1"/>
  </w:style>
  <w:style w:type="paragraph" w:styleId="a9">
    <w:name w:val="footer"/>
    <w:basedOn w:val="a"/>
    <w:link w:val="aa"/>
    <w:uiPriority w:val="99"/>
    <w:unhideWhenUsed/>
    <w:rsid w:val="00755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5AB1"/>
  </w:style>
  <w:style w:type="character" w:customStyle="1" w:styleId="ab">
    <w:name w:val="Основной текст_"/>
    <w:basedOn w:val="a0"/>
    <w:link w:val="2"/>
    <w:rsid w:val="007E4C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b"/>
    <w:rsid w:val="007E4C46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36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364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0F444-FF71-45ED-A60B-88D446676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1759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Sad_17</cp:lastModifiedBy>
  <cp:revision>19</cp:revision>
  <cp:lastPrinted>2023-12-13T11:46:00Z</cp:lastPrinted>
  <dcterms:created xsi:type="dcterms:W3CDTF">2023-12-07T09:45:00Z</dcterms:created>
  <dcterms:modified xsi:type="dcterms:W3CDTF">2025-09-11T10:19:00Z</dcterms:modified>
</cp:coreProperties>
</file>